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61119740"/>
        <w:docPartObj>
          <w:docPartGallery w:val="Cover Pages"/>
          <w:docPartUnique/>
        </w:docPartObj>
      </w:sdtPr>
      <w:sdtEndPr/>
      <w:sdtContent>
        <w:p w14:paraId="6B6288DC" w14:textId="77777777" w:rsidR="00DE0FB6" w:rsidRDefault="00D378D3">
          <w:r>
            <w:rPr>
              <w:noProof/>
              <w:lang w:eastAsia="en-MY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AA3770" wp14:editId="6F1DBB45">
                    <wp:simplePos x="0" y="0"/>
                    <wp:positionH relativeFrom="column">
                      <wp:posOffset>3536950</wp:posOffset>
                    </wp:positionH>
                    <wp:positionV relativeFrom="paragraph">
                      <wp:posOffset>-635000</wp:posOffset>
                    </wp:positionV>
                    <wp:extent cx="2520950" cy="287655"/>
                    <wp:effectExtent l="0" t="0" r="0" b="381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950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0820C3" w14:textId="77777777" w:rsidR="00D378D3" w:rsidRPr="00840306" w:rsidRDefault="007C0F51" w:rsidP="00D378D3">
                                <w:pPr>
                                  <w:spacing w:after="0"/>
                                  <w:jc w:val="right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  <w:r w:rsidRPr="00840306">
                                  <w:rPr>
                                    <w:rFonts w:cs="Calibri"/>
                                    <w:szCs w:val="24"/>
                                  </w:rPr>
                                  <w:t>IDEC/PEM/DF02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AA37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78.5pt;margin-top:-50pt;width:198.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" filled="f" stroked="f" strokeweight=".5pt">
                    <v:textbox style="mso-fit-shape-to-text:t">
                      <w:txbxContent>
                        <w:p w14:paraId="1E0820C3" w14:textId="77777777" w:rsidR="00D378D3" w:rsidRPr="00840306" w:rsidRDefault="007C0F51" w:rsidP="00D378D3">
                          <w:pPr>
                            <w:spacing w:after="0"/>
                            <w:jc w:val="right"/>
                            <w:rPr>
                              <w:rFonts w:cs="Calibri"/>
                              <w:szCs w:val="24"/>
                            </w:rPr>
                          </w:pPr>
                          <w:r w:rsidRPr="00840306">
                            <w:rPr>
                              <w:rFonts w:cs="Calibri"/>
                              <w:szCs w:val="24"/>
                            </w:rPr>
                            <w:t>IDEC/PEM/DF02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MY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2A6425F" wp14:editId="1F4D1D8A">
                    <wp:simplePos x="0" y="0"/>
                    <wp:positionH relativeFrom="column">
                      <wp:posOffset>1478280</wp:posOffset>
                    </wp:positionH>
                    <wp:positionV relativeFrom="paragraph">
                      <wp:posOffset>10191750</wp:posOffset>
                    </wp:positionV>
                    <wp:extent cx="5381625" cy="295275"/>
                    <wp:effectExtent l="1905" t="0" r="0" b="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816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6804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13"/>
                                  <w:gridCol w:w="270"/>
                                  <w:gridCol w:w="396"/>
                                  <w:gridCol w:w="303"/>
                                  <w:gridCol w:w="750"/>
                                  <w:gridCol w:w="270"/>
                                  <w:gridCol w:w="396"/>
                                  <w:gridCol w:w="303"/>
                                  <w:gridCol w:w="1601"/>
                                  <w:gridCol w:w="270"/>
                                  <w:gridCol w:w="1032"/>
                                </w:tblGrid>
                                <w:tr w:rsidR="00D378D3" w:rsidRPr="00BE1A25" w14:paraId="42F14C16" w14:textId="77777777" w:rsidTr="002D6498">
                                  <w:trPr>
                                    <w:trHeight w:val="198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263A52A7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NO. SEMAKAN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26818EC9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534F7EC0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01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2BBE5B66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|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40C5351E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NO. ISU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68938A4D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7F2D93F8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02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129295CB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|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1C895A99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TARIKH KUATKUASA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5C656EDB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3A5AA824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14/12/2018</w:t>
                                      </w:r>
                                    </w:p>
                                  </w:tc>
                                </w:tr>
                              </w:tbl>
                              <w:p w14:paraId="3E00CE1F" w14:textId="77777777" w:rsidR="00D378D3" w:rsidRDefault="00D378D3" w:rsidP="00D378D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A6425F" id="Text Box 6" o:spid="_x0000_s1027" type="#_x0000_t202" style="position:absolute;margin-left:116.4pt;margin-top:802.5pt;width:423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" filled="f" stroked="f">
                    <v:textbox>
                      <w:txbxContent>
                        <w:tbl>
                          <w:tblPr>
                            <w:tblW w:w="680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213"/>
                            <w:gridCol w:w="270"/>
                            <w:gridCol w:w="396"/>
                            <w:gridCol w:w="303"/>
                            <w:gridCol w:w="750"/>
                            <w:gridCol w:w="270"/>
                            <w:gridCol w:w="396"/>
                            <w:gridCol w:w="303"/>
                            <w:gridCol w:w="1601"/>
                            <w:gridCol w:w="270"/>
                            <w:gridCol w:w="1032"/>
                          </w:tblGrid>
                          <w:tr w:rsidR="00D378D3" w:rsidRPr="00BE1A25" w14:paraId="42F14C16" w14:textId="77777777" w:rsidTr="002D6498">
                            <w:trPr>
                              <w:trHeight w:val="198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263A52A7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NO. SEMAKAN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26818EC9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534F7EC0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2BBE5B66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40C5351E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NO. ISU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68938A4D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7F2D93F8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02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129295CB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1C895A99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TARIKH KUATKUASA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5C656EDB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3A5AA824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14/12/2018</w:t>
                                </w:r>
                              </w:p>
                            </w:tc>
                          </w:tr>
                        </w:tbl>
                        <w:p w14:paraId="3E00CE1F" w14:textId="77777777" w:rsidR="00D378D3" w:rsidRDefault="00D378D3" w:rsidP="00D378D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MY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C73079A" wp14:editId="13F7A24C">
                    <wp:simplePos x="0" y="0"/>
                    <wp:positionH relativeFrom="page">
                      <wp:posOffset>-1770380</wp:posOffset>
                    </wp:positionH>
                    <wp:positionV relativeFrom="page">
                      <wp:posOffset>9883140</wp:posOffset>
                    </wp:positionV>
                    <wp:extent cx="9317355" cy="797560"/>
                    <wp:effectExtent l="10795" t="5715" r="6350" b="635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17355" cy="7975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8DD42D" w14:textId="77777777" w:rsidR="00D378D3" w:rsidRDefault="00D378D3" w:rsidP="00D378D3"/>
                              <w:p w14:paraId="7F11CE03" w14:textId="77777777" w:rsidR="00D378D3" w:rsidRDefault="00D378D3" w:rsidP="00D378D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C73079A" id="Rectangle 5" o:spid="_x0000_s1028" style="position:absolute;margin-left:-139.4pt;margin-top:778.2pt;width:733.65pt;height:62.8pt;z-index:251662336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" o:allowincell="f" fillcolor="#4bacc6" strokecolor="#31849b">
                    <v:textbox>
                      <w:txbxContent>
                        <w:p w14:paraId="7F8DD42D" w14:textId="77777777" w:rsidR="00D378D3" w:rsidRDefault="00D378D3" w:rsidP="00D378D3"/>
                        <w:p w14:paraId="7F11CE03" w14:textId="77777777" w:rsidR="00D378D3" w:rsidRDefault="00D378D3" w:rsidP="00D378D3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MY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E1A011F" wp14:editId="66A9CEFC">
                    <wp:simplePos x="0" y="0"/>
                    <wp:positionH relativeFrom="page">
                      <wp:posOffset>419100</wp:posOffset>
                    </wp:positionH>
                    <wp:positionV relativeFrom="page">
                      <wp:posOffset>-251460</wp:posOffset>
                    </wp:positionV>
                    <wp:extent cx="106680" cy="11210925"/>
                    <wp:effectExtent l="9525" t="5715" r="7620" b="13335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" cy="11210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5EFF669" id="Rectangle 3" o:spid="_x0000_s1026" style="position:absolute;margin-left:33pt;margin-top:-19.8pt;width:8.4pt;height:882.75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" o:allowincell="f" strokecolor="#31849b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MY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B7699C0" wp14:editId="2FF52C6C">
                    <wp:simplePos x="0" y="0"/>
                    <wp:positionH relativeFrom="page">
                      <wp:posOffset>7061835</wp:posOffset>
                    </wp:positionH>
                    <wp:positionV relativeFrom="page">
                      <wp:posOffset>-251460</wp:posOffset>
                    </wp:positionV>
                    <wp:extent cx="106680" cy="11210925"/>
                    <wp:effectExtent l="13335" t="5715" r="13335" b="13335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" cy="11210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F2C400C" id="Rectangle 2" o:spid="_x0000_s1026" style="position:absolute;margin-left:556.05pt;margin-top:-19.8pt;width:8.4pt;height:882.75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" o:allowincell="f" strokecolor="#31849b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MY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6BB6049F" wp14:editId="40DC3C5A">
                    <wp:simplePos x="0" y="0"/>
                    <wp:positionH relativeFrom="page">
                      <wp:posOffset>-368935</wp:posOffset>
                    </wp:positionH>
                    <wp:positionV relativeFrom="page">
                      <wp:posOffset>3175</wp:posOffset>
                    </wp:positionV>
                    <wp:extent cx="9314815" cy="805180"/>
                    <wp:effectExtent l="12065" t="12700" r="7620" b="1079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14815" cy="8051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BAACF6E" id="Rectangle 1" o:spid="_x0000_s1026" style="position:absolute;margin-left:-29.05pt;margin-top:.25pt;width:733.45pt;height:63.4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" o:allowincell="f" fillcolor="#4bacc6" strokecolor="#31849b">
                    <w10:wrap anchorx="page" anchory="page"/>
                  </v:rect>
                </w:pict>
              </mc:Fallback>
            </mc:AlternateContent>
          </w:r>
        </w:p>
        <w:p w14:paraId="3E294BBE" w14:textId="77777777" w:rsidR="00D378D3" w:rsidRPr="007E6D98" w:rsidRDefault="00D378D3" w:rsidP="00D378D3">
          <w:pPr>
            <w:pStyle w:val="NoSpacing"/>
            <w:rPr>
              <w:rFonts w:ascii="Cambria" w:hAnsi="Cambria"/>
              <w:sz w:val="72"/>
              <w:szCs w:val="72"/>
              <w:lang w:val="ms-MY"/>
            </w:rPr>
          </w:pP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Dokumen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Perancangan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Pengujian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Penerimaan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Pengguna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(UAT </w:t>
          </w:r>
          <w:proofErr w:type="gramStart"/>
          <w:r w:rsidRPr="007E6D98">
            <w:rPr>
              <w:rFonts w:ascii="Cambria" w:hAnsi="Cambria"/>
              <w:b/>
              <w:sz w:val="52"/>
              <w:szCs w:val="52"/>
            </w:rPr>
            <w:t xml:space="preserve">Plan)   </w:t>
          </w:r>
          <w:proofErr w:type="gramEnd"/>
          <w:r w:rsidRPr="007E6D98">
            <w:rPr>
              <w:rFonts w:ascii="Cambria" w:hAnsi="Cambria"/>
              <w:b/>
              <w:sz w:val="52"/>
              <w:szCs w:val="52"/>
            </w:rPr>
            <w:t xml:space="preserve">     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Versi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x.x</w:t>
          </w:r>
          <w:proofErr w:type="spellEnd"/>
        </w:p>
        <w:p w14:paraId="514BA08C" w14:textId="77777777" w:rsidR="00D378D3" w:rsidRPr="007E6D98" w:rsidRDefault="00D378D3" w:rsidP="00D378D3">
          <w:pPr>
            <w:pStyle w:val="NoSpacing"/>
            <w:rPr>
              <w:rFonts w:ascii="Cambria" w:hAnsi="Cambria"/>
              <w:b/>
              <w:sz w:val="40"/>
              <w:szCs w:val="40"/>
              <w:lang w:val="ms-MY"/>
            </w:rPr>
          </w:pPr>
          <w:r w:rsidRPr="007E6D98">
            <w:rPr>
              <w:rFonts w:ascii="Cambria" w:hAnsi="Cambria"/>
              <w:b/>
              <w:sz w:val="44"/>
              <w:szCs w:val="44"/>
            </w:rPr>
            <w:t xml:space="preserve">&lt;Nama </w:t>
          </w:r>
          <w:proofErr w:type="spellStart"/>
          <w:r w:rsidRPr="007E6D98">
            <w:rPr>
              <w:rFonts w:ascii="Cambria" w:hAnsi="Cambria"/>
              <w:b/>
              <w:sz w:val="44"/>
              <w:szCs w:val="44"/>
            </w:rPr>
            <w:t>Projek</w:t>
          </w:r>
          <w:proofErr w:type="spellEnd"/>
          <w:r w:rsidRPr="007E6D98">
            <w:rPr>
              <w:rFonts w:ascii="Cambria" w:hAnsi="Cambria"/>
              <w:b/>
              <w:sz w:val="44"/>
              <w:szCs w:val="44"/>
            </w:rPr>
            <w:t xml:space="preserve"> Pembangunan ICT&gt;</w:t>
          </w:r>
        </w:p>
        <w:p w14:paraId="5D5B039C" w14:textId="77777777" w:rsidR="00D378D3" w:rsidRPr="007E6D98" w:rsidRDefault="00D378D3" w:rsidP="00D378D3">
          <w:pPr>
            <w:pStyle w:val="NoSpacing"/>
            <w:rPr>
              <w:rFonts w:ascii="Cambria" w:hAnsi="Cambria"/>
              <w:b/>
              <w:sz w:val="36"/>
              <w:szCs w:val="36"/>
              <w:lang w:val="ms-MY"/>
            </w:rPr>
          </w:pPr>
        </w:p>
        <w:p w14:paraId="07A64EF8" w14:textId="77777777" w:rsidR="00D378D3" w:rsidRPr="007E6D98" w:rsidRDefault="00D378D3" w:rsidP="00D378D3">
          <w:pPr>
            <w:pStyle w:val="NoSpacing"/>
            <w:rPr>
              <w:rFonts w:ascii="Cambria" w:hAnsi="Cambria"/>
              <w:sz w:val="36"/>
              <w:szCs w:val="36"/>
              <w:lang w:val="ms-MY"/>
            </w:rPr>
          </w:pPr>
        </w:p>
        <w:p w14:paraId="123024A9" w14:textId="77777777" w:rsidR="00D378D3" w:rsidRPr="00B24740" w:rsidRDefault="00D378D3" w:rsidP="00D378D3">
          <w:pPr>
            <w:pStyle w:val="NoSpacing"/>
            <w:rPr>
              <w:lang w:val="ms-MY"/>
            </w:rPr>
          </w:pPr>
        </w:p>
        <w:p w14:paraId="5BFB3372" w14:textId="77777777" w:rsidR="00D378D3" w:rsidRPr="007E6D98" w:rsidRDefault="00D378D3" w:rsidP="00D378D3">
          <w:pPr>
            <w:pStyle w:val="NoSpacing"/>
            <w:rPr>
              <w:rFonts w:ascii="Cambria" w:hAnsi="Cambria"/>
              <w:b/>
              <w:sz w:val="28"/>
              <w:szCs w:val="28"/>
              <w:lang w:val="ms-MY"/>
            </w:rPr>
          </w:pPr>
          <w:r w:rsidRPr="007E6D98">
            <w:rPr>
              <w:rFonts w:ascii="Cambria" w:hAnsi="Cambria"/>
              <w:b/>
              <w:sz w:val="28"/>
              <w:szCs w:val="28"/>
              <w:lang w:val="ms-MY"/>
            </w:rPr>
            <w:t>&lt;Tarikh dokumen&gt;</w:t>
          </w:r>
        </w:p>
        <w:p w14:paraId="4EF18444" w14:textId="77777777" w:rsidR="00D378D3" w:rsidRPr="007E6D98" w:rsidRDefault="00D378D3" w:rsidP="00D378D3">
          <w:pPr>
            <w:pStyle w:val="NoSpacing"/>
            <w:rPr>
              <w:rFonts w:ascii="Cambria" w:hAnsi="Cambria"/>
              <w:sz w:val="24"/>
              <w:szCs w:val="24"/>
              <w:lang w:val="ms-MY"/>
            </w:rPr>
          </w:pPr>
        </w:p>
        <w:p w14:paraId="226BF51A" w14:textId="77777777" w:rsidR="00D378D3" w:rsidRPr="007E6D98" w:rsidRDefault="00D378D3" w:rsidP="00D378D3">
          <w:pPr>
            <w:pStyle w:val="NoSpacing"/>
            <w:rPr>
              <w:rFonts w:ascii="Cambria" w:hAnsi="Cambria"/>
              <w:sz w:val="24"/>
              <w:szCs w:val="24"/>
              <w:lang w:val="ms-MY"/>
            </w:rPr>
          </w:pPr>
        </w:p>
        <w:p w14:paraId="22A6BC77" w14:textId="77777777" w:rsidR="00D378D3" w:rsidRPr="007E6D98" w:rsidRDefault="00D378D3" w:rsidP="00D378D3">
          <w:pPr>
            <w:pStyle w:val="NoSpacing"/>
            <w:rPr>
              <w:rFonts w:ascii="Cambria" w:hAnsi="Cambria"/>
              <w:sz w:val="24"/>
              <w:szCs w:val="24"/>
              <w:lang w:val="ms-MY"/>
            </w:rPr>
          </w:pPr>
        </w:p>
        <w:p w14:paraId="7198E8C9" w14:textId="77777777" w:rsidR="00D378D3" w:rsidRPr="007E6D98" w:rsidRDefault="00D378D3" w:rsidP="00D378D3">
          <w:pPr>
            <w:pStyle w:val="NoSpacing"/>
            <w:rPr>
              <w:rFonts w:ascii="Cambria" w:hAnsi="Cambria"/>
              <w:sz w:val="28"/>
              <w:szCs w:val="28"/>
              <w:lang w:val="ms-MY"/>
            </w:rPr>
          </w:pPr>
          <w:r w:rsidRPr="007E6D98">
            <w:rPr>
              <w:rFonts w:ascii="Cambria" w:hAnsi="Cambria"/>
              <w:sz w:val="28"/>
              <w:szCs w:val="28"/>
              <w:lang w:val="ms-MY"/>
            </w:rPr>
            <w:t>Oleh:</w:t>
          </w:r>
        </w:p>
        <w:p w14:paraId="122752C5" w14:textId="77777777" w:rsidR="00D378D3" w:rsidRPr="007E6D98" w:rsidRDefault="00D378D3" w:rsidP="00D378D3">
          <w:pPr>
            <w:pStyle w:val="NoSpacing"/>
            <w:rPr>
              <w:rFonts w:ascii="Cambria" w:hAnsi="Cambria"/>
              <w:sz w:val="28"/>
              <w:szCs w:val="28"/>
              <w:lang w:val="ms-MY"/>
            </w:rPr>
          </w:pPr>
        </w:p>
        <w:p w14:paraId="099F0AD7" w14:textId="77777777" w:rsidR="00D378D3" w:rsidRPr="007E6D98" w:rsidRDefault="00D378D3" w:rsidP="00D378D3">
          <w:pPr>
            <w:pStyle w:val="NoSpacing"/>
            <w:rPr>
              <w:rFonts w:ascii="Cambria" w:hAnsi="Cambria"/>
              <w:sz w:val="28"/>
              <w:szCs w:val="28"/>
              <w:lang w:val="ms-MY"/>
            </w:rPr>
          </w:pPr>
          <w:r w:rsidRPr="007E6D98">
            <w:rPr>
              <w:rFonts w:ascii="Cambria" w:hAnsi="Cambria"/>
              <w:sz w:val="28"/>
              <w:szCs w:val="28"/>
              <w:lang w:val="ms-MY"/>
            </w:rPr>
            <w:t>Pusat Pembangunan Maklumat dan Komunikasi (iDEC)</w:t>
          </w:r>
        </w:p>
        <w:p w14:paraId="356F8138" w14:textId="77777777" w:rsidR="00D378D3" w:rsidRPr="007E6D98" w:rsidRDefault="00D378D3" w:rsidP="00D378D3">
          <w:pPr>
            <w:pStyle w:val="NoSpacing"/>
            <w:rPr>
              <w:rFonts w:ascii="Cambria" w:hAnsi="Cambria"/>
              <w:sz w:val="28"/>
              <w:szCs w:val="28"/>
              <w:lang w:val="ms-MY"/>
            </w:rPr>
          </w:pPr>
          <w:r w:rsidRPr="007E6D98">
            <w:rPr>
              <w:rFonts w:ascii="Cambria" w:hAnsi="Cambria"/>
              <w:sz w:val="28"/>
              <w:szCs w:val="28"/>
              <w:lang w:val="ms-MY"/>
            </w:rPr>
            <w:t xml:space="preserve">Universiti Putra Malaysia </w:t>
          </w:r>
        </w:p>
        <w:p w14:paraId="11BD1425" w14:textId="77777777" w:rsidR="00D378D3" w:rsidRPr="00B24740" w:rsidRDefault="00D378D3" w:rsidP="00D378D3">
          <w:pPr>
            <w:pStyle w:val="NoSpacing"/>
            <w:rPr>
              <w:lang w:val="ms-MY"/>
            </w:rPr>
          </w:pPr>
        </w:p>
        <w:p w14:paraId="1DBA77E8" w14:textId="77777777" w:rsidR="00D378D3" w:rsidRPr="00B24740" w:rsidRDefault="00D378D3" w:rsidP="00D378D3">
          <w:pPr>
            <w:rPr>
              <w:lang w:val="ms-MY"/>
            </w:rPr>
          </w:pPr>
        </w:p>
        <w:p w14:paraId="1596B60F" w14:textId="77777777" w:rsidR="00DE0FB6" w:rsidRDefault="00D378D3">
          <w:r>
            <w:rPr>
              <w:noProof/>
              <w:lang w:eastAsia="en-MY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C041472" wp14:editId="23914BC2">
                    <wp:simplePos x="0" y="0"/>
                    <wp:positionH relativeFrom="column">
                      <wp:posOffset>532130</wp:posOffset>
                    </wp:positionH>
                    <wp:positionV relativeFrom="paragraph">
                      <wp:posOffset>4693920</wp:posOffset>
                    </wp:positionV>
                    <wp:extent cx="5381625" cy="295275"/>
                    <wp:effectExtent l="1905" t="0" r="0" b="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816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6804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13"/>
                                  <w:gridCol w:w="270"/>
                                  <w:gridCol w:w="396"/>
                                  <w:gridCol w:w="303"/>
                                  <w:gridCol w:w="750"/>
                                  <w:gridCol w:w="270"/>
                                  <w:gridCol w:w="396"/>
                                  <w:gridCol w:w="303"/>
                                  <w:gridCol w:w="1601"/>
                                  <w:gridCol w:w="270"/>
                                  <w:gridCol w:w="1032"/>
                                </w:tblGrid>
                                <w:tr w:rsidR="00A35A62" w:rsidRPr="00BE1A25" w14:paraId="5F0A5572" w14:textId="77777777" w:rsidTr="002D6498">
                                  <w:trPr>
                                    <w:trHeight w:val="198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07B0AFEE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NO. SEMAKAN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2059FF40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37A20029" w14:textId="351E1755" w:rsidR="00D378D3" w:rsidRPr="006E5F32" w:rsidRDefault="006E5F32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E5F32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  <w:r w:rsidR="00A35A62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5CECEA6D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|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07EA4705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NO. ISU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41B3421D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14FC2E53" w14:textId="77777777" w:rsidR="00D378D3" w:rsidRPr="002D6498" w:rsidRDefault="006E5F32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01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2989ED30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|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2B5D0568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TARIKH KUATKUASA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2AA53EC0" w14:textId="77777777"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14:paraId="206508AB" w14:textId="5F428D56" w:rsidR="00D378D3" w:rsidRPr="002D6498" w:rsidRDefault="00A35A62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26/09/2023</w:t>
                                      </w:r>
                                    </w:p>
                                  </w:tc>
                                </w:tr>
                              </w:tbl>
                              <w:p w14:paraId="2A7CE1A3" w14:textId="77777777" w:rsidR="00D378D3" w:rsidRDefault="00D378D3" w:rsidP="00D378D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041472" id="Text Box 7" o:spid="_x0000_s1029" type="#_x0000_t202" style="position:absolute;margin-left:41.9pt;margin-top:369.6pt;width:423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" filled="f" stroked="f">
                    <v:textbox>
                      <w:txbxContent>
                        <w:tbl>
                          <w:tblPr>
                            <w:tblW w:w="680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213"/>
                            <w:gridCol w:w="270"/>
                            <w:gridCol w:w="396"/>
                            <w:gridCol w:w="303"/>
                            <w:gridCol w:w="750"/>
                            <w:gridCol w:w="270"/>
                            <w:gridCol w:w="396"/>
                            <w:gridCol w:w="303"/>
                            <w:gridCol w:w="1601"/>
                            <w:gridCol w:w="270"/>
                            <w:gridCol w:w="1032"/>
                          </w:tblGrid>
                          <w:tr w:rsidR="00A35A62" w:rsidRPr="00BE1A25" w14:paraId="5F0A5572" w14:textId="77777777" w:rsidTr="002D6498">
                            <w:trPr>
                              <w:trHeight w:val="198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07B0AFEE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NO. SEMAKAN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2059FF40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37A20029" w14:textId="351E1755" w:rsidR="00D378D3" w:rsidRPr="006E5F32" w:rsidRDefault="006E5F32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6E5F32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="00A35A62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5CECEA6D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07EA4705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NO. ISU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41B3421D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14FC2E53" w14:textId="77777777" w:rsidR="00D378D3" w:rsidRPr="002D6498" w:rsidRDefault="006E5F32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2989ED30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2B5D0568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TARIKH KUATKUASA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2AA53EC0" w14:textId="77777777"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206508AB" w14:textId="5F428D56" w:rsidR="00D378D3" w:rsidRPr="002D6498" w:rsidRDefault="00A35A62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26/09/2023</w:t>
                                </w:r>
                              </w:p>
                            </w:tc>
                          </w:tr>
                        </w:tbl>
                        <w:p w14:paraId="2A7CE1A3" w14:textId="77777777" w:rsidR="00D378D3" w:rsidRDefault="00D378D3" w:rsidP="00D378D3"/>
                      </w:txbxContent>
                    </v:textbox>
                  </v:shape>
                </w:pict>
              </mc:Fallback>
            </mc:AlternateContent>
          </w:r>
          <w:r w:rsidR="00DE0FB6">
            <w:br w:type="page"/>
          </w:r>
        </w:p>
      </w:sdtContent>
    </w:sdt>
    <w:p w14:paraId="51D30875" w14:textId="77777777" w:rsidR="00DE0FB6" w:rsidRDefault="00DE0FB6">
      <w:pPr>
        <w:sectPr w:rsidR="00DE0FB6" w:rsidSect="00DE0FB6">
          <w:headerReference w:type="default" r:id="rId7"/>
          <w:foot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287"/>
        <w:gridCol w:w="2039"/>
        <w:gridCol w:w="4819"/>
      </w:tblGrid>
      <w:tr w:rsidR="00D378D3" w:rsidRPr="007E6D98" w14:paraId="7CCA124F" w14:textId="77777777" w:rsidTr="0047422E">
        <w:trPr>
          <w:trHeight w:val="362"/>
        </w:trPr>
        <w:tc>
          <w:tcPr>
            <w:tcW w:w="9889" w:type="dxa"/>
            <w:gridSpan w:val="4"/>
            <w:shd w:val="clear" w:color="auto" w:fill="000000"/>
            <w:vAlign w:val="center"/>
          </w:tcPr>
          <w:p w14:paraId="27F85463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lastRenderedPageBreak/>
              <w:t>Rekod Semakan &amp; Pengesahan</w:t>
            </w:r>
          </w:p>
        </w:tc>
      </w:tr>
      <w:tr w:rsidR="00D378D3" w:rsidRPr="007E6D98" w14:paraId="6DA119A1" w14:textId="77777777" w:rsidTr="0047422E">
        <w:trPr>
          <w:trHeight w:val="409"/>
        </w:trPr>
        <w:tc>
          <w:tcPr>
            <w:tcW w:w="1744" w:type="dxa"/>
            <w:shd w:val="clear" w:color="auto" w:fill="auto"/>
            <w:vAlign w:val="center"/>
          </w:tcPr>
          <w:p w14:paraId="6F2D5150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Tarikh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8956A91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Versi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72603EE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Keterangan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71B7B2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Disediakan oleh:</w:t>
            </w:r>
          </w:p>
        </w:tc>
      </w:tr>
      <w:tr w:rsidR="00D378D3" w:rsidRPr="007E6D98" w14:paraId="5BFE1361" w14:textId="77777777" w:rsidTr="0047422E">
        <w:trPr>
          <w:trHeight w:val="981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14:paraId="586119E4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&lt;Tarikh Dokumen&gt;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202B28F4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&lt;Versi Dokumen&gt;</w:t>
            </w: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14:paraId="32CEEC69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75054D5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6FD33D4D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15E3AF95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5AD39D4D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...........................................................</w:t>
            </w:r>
          </w:p>
          <w:p w14:paraId="03467954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41A943A3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&lt;Nama&gt;</w:t>
            </w:r>
          </w:p>
          <w:p w14:paraId="15949FEF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&lt;Bahagian&gt;</w:t>
            </w:r>
          </w:p>
          <w:p w14:paraId="01C84488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Tarikh : </w:t>
            </w:r>
          </w:p>
          <w:p w14:paraId="7AF9CB6D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D378D3" w:rsidRPr="007E6D98" w14:paraId="6920C916" w14:textId="77777777" w:rsidTr="0047422E">
        <w:trPr>
          <w:trHeight w:val="494"/>
        </w:trPr>
        <w:tc>
          <w:tcPr>
            <w:tcW w:w="1744" w:type="dxa"/>
            <w:vMerge/>
            <w:shd w:val="clear" w:color="auto" w:fill="auto"/>
            <w:vAlign w:val="center"/>
          </w:tcPr>
          <w:p w14:paraId="3D3A47AE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7FDCB713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14:paraId="51683E13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7224794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Disemak oleh:</w:t>
            </w:r>
          </w:p>
        </w:tc>
      </w:tr>
      <w:tr w:rsidR="00D378D3" w:rsidRPr="007E6D98" w14:paraId="60B36983" w14:textId="77777777" w:rsidTr="0047422E">
        <w:trPr>
          <w:trHeight w:val="860"/>
        </w:trPr>
        <w:tc>
          <w:tcPr>
            <w:tcW w:w="1744" w:type="dxa"/>
            <w:vMerge/>
            <w:shd w:val="clear" w:color="auto" w:fill="auto"/>
            <w:vAlign w:val="center"/>
          </w:tcPr>
          <w:p w14:paraId="29CF4668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0FCCCF76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14:paraId="3F3FA6E0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7F1C462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61079162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7A6135C3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7E587FE2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...........................................................</w:t>
            </w:r>
          </w:p>
          <w:p w14:paraId="242EFFA8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3A12A1EE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&lt;Nama Penyelia&gt; </w:t>
            </w:r>
          </w:p>
          <w:p w14:paraId="77DAEF64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&lt;Bahagian&gt;</w:t>
            </w:r>
          </w:p>
          <w:p w14:paraId="251EB78E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Tarikh : </w:t>
            </w:r>
          </w:p>
          <w:p w14:paraId="26748F8A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D378D3" w:rsidRPr="007E6D98" w14:paraId="1AFEDB67" w14:textId="77777777" w:rsidTr="0047422E">
        <w:trPr>
          <w:trHeight w:val="860"/>
        </w:trPr>
        <w:tc>
          <w:tcPr>
            <w:tcW w:w="1744" w:type="dxa"/>
            <w:vMerge/>
            <w:shd w:val="clear" w:color="auto" w:fill="auto"/>
            <w:vAlign w:val="center"/>
          </w:tcPr>
          <w:p w14:paraId="5DE3B243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033A8EDB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14:paraId="78872B37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491DE02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Disahkan oleh:</w:t>
            </w:r>
          </w:p>
        </w:tc>
      </w:tr>
      <w:tr w:rsidR="00D378D3" w:rsidRPr="007E6D98" w14:paraId="10BE6D80" w14:textId="77777777" w:rsidTr="0047422E">
        <w:trPr>
          <w:trHeight w:val="860"/>
        </w:trPr>
        <w:tc>
          <w:tcPr>
            <w:tcW w:w="1744" w:type="dxa"/>
            <w:vMerge/>
            <w:shd w:val="clear" w:color="auto" w:fill="auto"/>
            <w:vAlign w:val="center"/>
          </w:tcPr>
          <w:p w14:paraId="3E33CED1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491FDF1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14:paraId="4FC7F478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4FA8B57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5AC06A16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22B2B3E6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3CAC333B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...........................................................</w:t>
            </w:r>
          </w:p>
          <w:p w14:paraId="35362C83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7A565B67" w14:textId="0211EF29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</w:t>
            </w:r>
            <w:r w:rsidRPr="00BF28EF">
              <w:rPr>
                <w:rFonts w:ascii="Arial" w:hAnsi="Arial" w:cs="Arial"/>
                <w:lang w:val="ms-MY"/>
              </w:rPr>
              <w:t xml:space="preserve">Nama </w:t>
            </w:r>
            <w:r w:rsidR="00BA6950" w:rsidRPr="00BF28EF">
              <w:rPr>
                <w:rFonts w:ascii="Arial" w:hAnsi="Arial" w:cs="Arial"/>
                <w:lang w:val="ms-MY"/>
              </w:rPr>
              <w:t>Pemilik Projek</w:t>
            </w:r>
            <w:r w:rsidRPr="00BF28EF">
              <w:rPr>
                <w:rFonts w:ascii="Arial" w:hAnsi="Arial" w:cs="Arial"/>
                <w:lang w:val="ms-MY"/>
              </w:rPr>
              <w:t xml:space="preserve">&gt; </w:t>
            </w:r>
          </w:p>
          <w:p w14:paraId="5DFD7900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&lt;Bahagian&gt;</w:t>
            </w:r>
          </w:p>
          <w:p w14:paraId="6017D522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Tarikh : </w:t>
            </w:r>
          </w:p>
          <w:p w14:paraId="0D5854EB" w14:textId="77777777"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14:paraId="747B8ED4" w14:textId="77777777" w:rsidR="00D378D3" w:rsidRDefault="00D378D3" w:rsidP="00E340DE">
      <w:pPr>
        <w:pStyle w:val="TOCHeading"/>
        <w:rPr>
          <w:rFonts w:ascii="Arial" w:hAnsi="Arial" w:cs="Arial"/>
          <w:color w:val="auto"/>
          <w:sz w:val="24"/>
          <w:szCs w:val="24"/>
        </w:rPr>
        <w:sectPr w:rsidR="00D378D3" w:rsidSect="00DE0FB6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43235839" w14:textId="77777777" w:rsidR="00E340DE" w:rsidRDefault="00E340DE" w:rsidP="00E340DE">
      <w:pPr>
        <w:pStyle w:val="TOCHeading"/>
      </w:pPr>
      <w:r w:rsidRPr="005C0F12">
        <w:rPr>
          <w:rFonts w:ascii="Arial" w:hAnsi="Arial" w:cs="Arial"/>
          <w:color w:val="auto"/>
          <w:sz w:val="24"/>
          <w:szCs w:val="24"/>
        </w:rPr>
        <w:lastRenderedPageBreak/>
        <w:t xml:space="preserve">Isi </w:t>
      </w:r>
      <w:proofErr w:type="spellStart"/>
      <w:r w:rsidRPr="005C0F12">
        <w:rPr>
          <w:rFonts w:ascii="Arial" w:hAnsi="Arial" w:cs="Arial"/>
          <w:color w:val="auto"/>
          <w:sz w:val="24"/>
          <w:szCs w:val="24"/>
        </w:rPr>
        <w:t>Kandungan</w:t>
      </w:r>
      <w:proofErr w:type="spellEnd"/>
      <w:r w:rsidRPr="005C0F12">
        <w:rPr>
          <w:rFonts w:ascii="Arial" w:hAnsi="Arial" w:cs="Arial"/>
          <w:color w:val="auto"/>
          <w:sz w:val="24"/>
          <w:szCs w:val="24"/>
        </w:rPr>
        <w:t xml:space="preserve">    </w:t>
      </w: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</w:t>
      </w:r>
      <w:r w:rsidRPr="005C0F12">
        <w:rPr>
          <w:rFonts w:ascii="Arial" w:hAnsi="Arial" w:cs="Arial"/>
          <w:color w:val="auto"/>
          <w:sz w:val="24"/>
          <w:szCs w:val="24"/>
        </w:rPr>
        <w:t>Halaman</w:t>
      </w:r>
    </w:p>
    <w:p w14:paraId="3DFC4A44" w14:textId="77777777" w:rsidR="00E340DE" w:rsidRPr="007E6D98" w:rsidRDefault="00E340DE" w:rsidP="00E340DE">
      <w:pPr>
        <w:pStyle w:val="TOC2"/>
        <w:tabs>
          <w:tab w:val="left" w:pos="880"/>
          <w:tab w:val="right" w:leader="dot" w:pos="9016"/>
        </w:tabs>
        <w:rPr>
          <w:rFonts w:eastAsia="Times New Roman"/>
          <w:noProof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07584578" w:history="1">
        <w:r w:rsidRPr="008863B4">
          <w:rPr>
            <w:rStyle w:val="Hyperlink"/>
            <w:rFonts w:ascii="Arial" w:hAnsi="Arial" w:cs="Arial"/>
            <w:noProof/>
            <w:lang w:val="ms-MY"/>
          </w:rPr>
          <w:t>1.0</w:t>
        </w:r>
        <w:r w:rsidRPr="007E6D98">
          <w:rPr>
            <w:rFonts w:eastAsia="Times New Roman"/>
            <w:noProof/>
            <w:lang w:val="en-US"/>
          </w:rPr>
          <w:tab/>
        </w:r>
        <w:r w:rsidRPr="008863B4">
          <w:rPr>
            <w:rStyle w:val="Hyperlink"/>
            <w:rFonts w:ascii="Arial" w:hAnsi="Arial" w:cs="Arial"/>
            <w:noProof/>
            <w:lang w:val="ms-MY"/>
          </w:rPr>
          <w:t>TUJUAN DAN MATLAMAT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_Toc307584578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2B9D817" w14:textId="77777777" w:rsidR="00E340DE" w:rsidRPr="007E6D98" w:rsidRDefault="00D75055" w:rsidP="00E340DE">
      <w:pPr>
        <w:pStyle w:val="TOC2"/>
        <w:tabs>
          <w:tab w:val="left" w:pos="66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79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2.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SKOP PENGUJIAN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_Toc307584579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1</w:t>
        </w:r>
        <w:r w:rsidR="00E340DE">
          <w:rPr>
            <w:noProof/>
            <w:webHidden/>
          </w:rPr>
          <w:fldChar w:fldCharType="end"/>
        </w:r>
      </w:hyperlink>
    </w:p>
    <w:p w14:paraId="7EA3A578" w14:textId="77777777" w:rsidR="00E340DE" w:rsidRPr="007E6D98" w:rsidRDefault="00D75055" w:rsidP="00E340DE">
      <w:pPr>
        <w:pStyle w:val="TOC2"/>
        <w:tabs>
          <w:tab w:val="left" w:pos="88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80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2.1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Ciri-ciri Sistem yang Diuji dan Pendekatan Pengujian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_Toc307584580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1</w:t>
        </w:r>
        <w:r w:rsidR="00E340DE">
          <w:rPr>
            <w:noProof/>
            <w:webHidden/>
          </w:rPr>
          <w:fldChar w:fldCharType="end"/>
        </w:r>
      </w:hyperlink>
    </w:p>
    <w:p w14:paraId="670FF8DC" w14:textId="77777777" w:rsidR="00E340DE" w:rsidRPr="007E6D98" w:rsidRDefault="00D75055" w:rsidP="00E340DE">
      <w:pPr>
        <w:pStyle w:val="TOC2"/>
        <w:tabs>
          <w:tab w:val="left" w:pos="88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83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2.2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Rujukan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_Toc307584583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1</w:t>
        </w:r>
        <w:r w:rsidR="00E340DE">
          <w:rPr>
            <w:noProof/>
            <w:webHidden/>
          </w:rPr>
          <w:fldChar w:fldCharType="end"/>
        </w:r>
      </w:hyperlink>
    </w:p>
    <w:p w14:paraId="6ACAEAF5" w14:textId="77777777" w:rsidR="00E340DE" w:rsidRPr="007E6D98" w:rsidRDefault="00D75055" w:rsidP="00E340DE">
      <w:pPr>
        <w:pStyle w:val="TOC2"/>
        <w:tabs>
          <w:tab w:val="left" w:pos="88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84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2.3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Keperluan Persekitaran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_Toc307584584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1</w:t>
        </w:r>
        <w:r w:rsidR="00E340DE">
          <w:rPr>
            <w:noProof/>
            <w:webHidden/>
          </w:rPr>
          <w:fldChar w:fldCharType="end"/>
        </w:r>
      </w:hyperlink>
    </w:p>
    <w:p w14:paraId="05A4AD72" w14:textId="77777777" w:rsidR="00E340DE" w:rsidRPr="007E6D98" w:rsidRDefault="00D75055" w:rsidP="00E340DE">
      <w:pPr>
        <w:pStyle w:val="TOC2"/>
        <w:tabs>
          <w:tab w:val="left" w:pos="66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85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3.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TANGGUNGJAWAB PENGUJIAN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_Toc307584585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2</w:t>
        </w:r>
        <w:r w:rsidR="00E340DE">
          <w:rPr>
            <w:noProof/>
            <w:webHidden/>
          </w:rPr>
          <w:fldChar w:fldCharType="end"/>
        </w:r>
      </w:hyperlink>
    </w:p>
    <w:p w14:paraId="199EAC62" w14:textId="77777777" w:rsidR="00E340DE" w:rsidRPr="007E6D98" w:rsidRDefault="00D75055" w:rsidP="00E340DE">
      <w:pPr>
        <w:pStyle w:val="TOC2"/>
        <w:tabs>
          <w:tab w:val="left" w:pos="66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86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4.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JADUAL PERANCANGAN UAT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_Toc307584586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2</w:t>
        </w:r>
        <w:r w:rsidR="00E340DE">
          <w:rPr>
            <w:noProof/>
            <w:webHidden/>
          </w:rPr>
          <w:fldChar w:fldCharType="end"/>
        </w:r>
      </w:hyperlink>
    </w:p>
    <w:p w14:paraId="7747E764" w14:textId="77777777" w:rsidR="00E340DE" w:rsidRPr="007E6D98" w:rsidRDefault="00D75055" w:rsidP="00E340DE">
      <w:pPr>
        <w:pStyle w:val="TOC2"/>
        <w:tabs>
          <w:tab w:val="right" w:leader="dot" w:pos="9016"/>
        </w:tabs>
        <w:rPr>
          <w:rFonts w:eastAsia="Times New Roman"/>
          <w:noProof/>
          <w:lang w:val="en-US"/>
        </w:rPr>
      </w:pPr>
      <w:hyperlink w:anchor="_Toc307584587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APENDIKS/LAMPIRAN A : SENARAI KES UAT &lt;CONTOH&gt;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_Toc307584587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i</w:t>
        </w:r>
        <w:r w:rsidR="00E340DE">
          <w:rPr>
            <w:noProof/>
            <w:webHidden/>
          </w:rPr>
          <w:fldChar w:fldCharType="end"/>
        </w:r>
      </w:hyperlink>
    </w:p>
    <w:p w14:paraId="1C84E596" w14:textId="77777777" w:rsidR="00E340DE" w:rsidRPr="007E6D98" w:rsidRDefault="00D75055" w:rsidP="00E340DE">
      <w:pPr>
        <w:pStyle w:val="TOC2"/>
        <w:tabs>
          <w:tab w:val="right" w:leader="dot" w:pos="9016"/>
        </w:tabs>
        <w:rPr>
          <w:rFonts w:eastAsia="Times New Roman"/>
          <w:noProof/>
          <w:lang w:val="en-US"/>
        </w:rPr>
      </w:pPr>
      <w:hyperlink w:anchor="_Toc307584597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APENDIKS/LAMPIRAN B : SENARAI KUMPULAN UAT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_Toc307584597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ii</w:t>
        </w:r>
        <w:r w:rsidR="00E340DE">
          <w:rPr>
            <w:noProof/>
            <w:webHidden/>
          </w:rPr>
          <w:fldChar w:fldCharType="end"/>
        </w:r>
      </w:hyperlink>
    </w:p>
    <w:p w14:paraId="31686184" w14:textId="77777777" w:rsidR="00E340DE" w:rsidRPr="007E6D98" w:rsidRDefault="00D75055" w:rsidP="00E340DE">
      <w:pPr>
        <w:pStyle w:val="TOC2"/>
        <w:tabs>
          <w:tab w:val="right" w:leader="dot" w:pos="9016"/>
        </w:tabs>
        <w:rPr>
          <w:rFonts w:eastAsia="Times New Roman"/>
          <w:noProof/>
          <w:lang w:val="en-US"/>
        </w:rPr>
      </w:pPr>
      <w:hyperlink w:anchor="_Toc307584598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APENDIKS/LAMPIRAN C : JADUAL PERANCANGAN UAT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_Toc307584598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iii</w:t>
        </w:r>
        <w:r w:rsidR="00E340DE">
          <w:rPr>
            <w:noProof/>
            <w:webHidden/>
          </w:rPr>
          <w:fldChar w:fldCharType="end"/>
        </w:r>
      </w:hyperlink>
    </w:p>
    <w:p w14:paraId="0C71DD5F" w14:textId="77777777" w:rsidR="00DE0FB6" w:rsidRDefault="00E340DE" w:rsidP="00E340DE">
      <w:pPr>
        <w:sectPr w:rsidR="00DE0FB6" w:rsidSect="00DE0FB6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fldChar w:fldCharType="end"/>
      </w:r>
    </w:p>
    <w:p w14:paraId="074645E1" w14:textId="77777777" w:rsidR="00DE6B2E" w:rsidRPr="00C20833" w:rsidRDefault="00DE6B2E" w:rsidP="00DE6B2E">
      <w:pPr>
        <w:pStyle w:val="Heading2"/>
        <w:numPr>
          <w:ilvl w:val="0"/>
          <w:numId w:val="5"/>
        </w:numPr>
        <w:ind w:hanging="502"/>
        <w:rPr>
          <w:rFonts w:ascii="Arial" w:hAnsi="Arial" w:cs="Arial"/>
          <w:color w:val="auto"/>
          <w:sz w:val="22"/>
          <w:szCs w:val="22"/>
          <w:lang w:val="ms-MY"/>
        </w:rPr>
      </w:pPr>
      <w:bookmarkStart w:id="0" w:name="_Toc307584578"/>
      <w:r w:rsidRPr="00C20833">
        <w:rPr>
          <w:rFonts w:ascii="Arial" w:hAnsi="Arial" w:cs="Arial"/>
          <w:color w:val="auto"/>
          <w:sz w:val="22"/>
          <w:szCs w:val="22"/>
          <w:lang w:val="ms-MY"/>
        </w:rPr>
        <w:lastRenderedPageBreak/>
        <w:t>TUJUAN DAN MATLAMAT</w:t>
      </w:r>
      <w:bookmarkEnd w:id="0"/>
    </w:p>
    <w:p w14:paraId="2DF37D57" w14:textId="77777777" w:rsidR="00DE6B2E" w:rsidRDefault="00DE6B2E" w:rsidP="00DE6B2E">
      <w:pPr>
        <w:ind w:left="1134"/>
        <w:jc w:val="both"/>
        <w:rPr>
          <w:rFonts w:ascii="Arial" w:hAnsi="Arial" w:cs="Arial"/>
          <w:lang w:val="ms-MY"/>
        </w:rPr>
      </w:pPr>
    </w:p>
    <w:p w14:paraId="711C39B6" w14:textId="77777777" w:rsidR="00DE6B2E" w:rsidRPr="00B24740" w:rsidRDefault="00DE6B2E" w:rsidP="00DE6B2E">
      <w:pPr>
        <w:ind w:left="567"/>
        <w:jc w:val="both"/>
        <w:rPr>
          <w:rFonts w:ascii="Arial" w:hAnsi="Arial" w:cs="Arial"/>
          <w:lang w:val="ms-MY"/>
        </w:rPr>
      </w:pPr>
      <w:r w:rsidRPr="00B24740">
        <w:rPr>
          <w:rFonts w:ascii="Arial" w:hAnsi="Arial" w:cs="Arial"/>
          <w:lang w:val="ms-MY"/>
        </w:rPr>
        <w:t xml:space="preserve">Dokumen ini merupakan perancangan pengujian </w:t>
      </w:r>
      <w:r>
        <w:rPr>
          <w:rFonts w:ascii="Arial" w:hAnsi="Arial" w:cs="Arial"/>
          <w:lang w:val="ms-MY"/>
        </w:rPr>
        <w:t xml:space="preserve">penerimaan pengguna (UAT) </w:t>
      </w:r>
      <w:r w:rsidRPr="00B24740">
        <w:rPr>
          <w:rFonts w:ascii="Arial" w:hAnsi="Arial" w:cs="Arial"/>
          <w:lang w:val="ms-MY"/>
        </w:rPr>
        <w:t xml:space="preserve">bagi </w:t>
      </w:r>
      <w:r>
        <w:rPr>
          <w:rFonts w:ascii="Arial" w:hAnsi="Arial" w:cs="Arial"/>
          <w:lang w:val="ms-MY"/>
        </w:rPr>
        <w:t>&lt;NAMA PROJEK PEMBANGUNAN ICT&gt;</w:t>
      </w:r>
      <w:r w:rsidRPr="00B24740">
        <w:rPr>
          <w:rFonts w:ascii="Arial" w:hAnsi="Arial" w:cs="Arial"/>
          <w:lang w:val="ms-MY"/>
        </w:rPr>
        <w:t xml:space="preserve">. Perancangan ini akan mengambilkira item-item serta elemen-elemen yang terlibat secara langsung atau tidak langsung </w:t>
      </w:r>
      <w:r>
        <w:rPr>
          <w:rFonts w:ascii="Arial" w:hAnsi="Arial" w:cs="Arial"/>
          <w:lang w:val="ms-MY"/>
        </w:rPr>
        <w:t xml:space="preserve">dalam </w:t>
      </w:r>
      <w:r w:rsidRPr="00B24740">
        <w:rPr>
          <w:rFonts w:ascii="Arial" w:hAnsi="Arial" w:cs="Arial"/>
          <w:lang w:val="ms-MY"/>
        </w:rPr>
        <w:t>proses sistem ini. Fokus utama perancangan ini adalah untuk memastikan sistem yang telah dibangunkan</w:t>
      </w:r>
      <w:r>
        <w:rPr>
          <w:rFonts w:ascii="Arial" w:hAnsi="Arial" w:cs="Arial"/>
          <w:lang w:val="ms-MY"/>
        </w:rPr>
        <w:t xml:space="preserve"> mengikut keperluan pengguna dan </w:t>
      </w:r>
      <w:r w:rsidRPr="00B24740">
        <w:rPr>
          <w:rFonts w:ascii="Arial" w:hAnsi="Arial" w:cs="Arial"/>
          <w:lang w:val="ms-MY"/>
        </w:rPr>
        <w:t xml:space="preserve">mempunyai integriti data </w:t>
      </w:r>
      <w:r>
        <w:rPr>
          <w:rFonts w:ascii="Arial" w:hAnsi="Arial" w:cs="Arial"/>
          <w:lang w:val="ms-MY"/>
        </w:rPr>
        <w:t>serta boleh dipercayai.</w:t>
      </w:r>
      <w:r w:rsidRPr="00B24740">
        <w:rPr>
          <w:rFonts w:ascii="Arial" w:hAnsi="Arial" w:cs="Arial"/>
          <w:lang w:val="ms-MY"/>
        </w:rPr>
        <w:t xml:space="preserve"> </w:t>
      </w:r>
    </w:p>
    <w:p w14:paraId="62DEE36A" w14:textId="77777777" w:rsidR="00DE6B2E" w:rsidRPr="00EE2E5C" w:rsidRDefault="00DE6B2E" w:rsidP="00DE6B2E">
      <w:pPr>
        <w:pStyle w:val="Heading2"/>
        <w:rPr>
          <w:rFonts w:ascii="Arial" w:hAnsi="Arial" w:cs="Arial"/>
          <w:color w:val="auto"/>
          <w:sz w:val="22"/>
          <w:szCs w:val="22"/>
          <w:lang w:val="ms-MY"/>
        </w:rPr>
      </w:pPr>
    </w:p>
    <w:p w14:paraId="1BC753B8" w14:textId="77777777" w:rsidR="00DE6B2E" w:rsidRPr="00EE2E5C" w:rsidRDefault="00DE6B2E" w:rsidP="00DE6B2E">
      <w:pPr>
        <w:pStyle w:val="Heading2"/>
        <w:numPr>
          <w:ilvl w:val="0"/>
          <w:numId w:val="5"/>
        </w:numPr>
        <w:ind w:hanging="502"/>
        <w:rPr>
          <w:rFonts w:ascii="Arial" w:hAnsi="Arial" w:cs="Arial"/>
          <w:color w:val="auto"/>
          <w:sz w:val="22"/>
          <w:szCs w:val="22"/>
          <w:lang w:val="ms-MY"/>
        </w:rPr>
      </w:pPr>
      <w:bookmarkStart w:id="1" w:name="_Toc307584579"/>
      <w:r w:rsidRPr="00EE2E5C">
        <w:rPr>
          <w:rFonts w:ascii="Arial" w:hAnsi="Arial" w:cs="Arial"/>
          <w:color w:val="auto"/>
          <w:sz w:val="22"/>
          <w:szCs w:val="22"/>
          <w:lang w:val="ms-MY"/>
        </w:rPr>
        <w:t xml:space="preserve">SKOP </w:t>
      </w:r>
      <w:r>
        <w:rPr>
          <w:rFonts w:ascii="Arial" w:hAnsi="Arial" w:cs="Arial"/>
          <w:color w:val="auto"/>
          <w:sz w:val="22"/>
          <w:szCs w:val="22"/>
          <w:lang w:val="ms-MY"/>
        </w:rPr>
        <w:t>PENGUJIAN</w:t>
      </w:r>
      <w:bookmarkEnd w:id="1"/>
    </w:p>
    <w:p w14:paraId="48E37723" w14:textId="77777777" w:rsidR="00DE6B2E" w:rsidRPr="00B24740" w:rsidRDefault="00DE6B2E" w:rsidP="00DE6B2E">
      <w:pPr>
        <w:pStyle w:val="ListParagraph"/>
        <w:ind w:left="1134"/>
        <w:jc w:val="both"/>
        <w:rPr>
          <w:rFonts w:ascii="Arial" w:hAnsi="Arial" w:cs="Arial"/>
          <w:lang w:val="ms-MY"/>
        </w:rPr>
      </w:pPr>
    </w:p>
    <w:p w14:paraId="595E4385" w14:textId="77777777" w:rsidR="00DE6B2E" w:rsidRDefault="00DE6B2E" w:rsidP="00DE6B2E">
      <w:pPr>
        <w:pStyle w:val="ListParagraph"/>
        <w:ind w:left="567"/>
        <w:jc w:val="both"/>
        <w:rPr>
          <w:rFonts w:ascii="Arial" w:hAnsi="Arial" w:cs="Arial"/>
          <w:lang w:val="ms-MY"/>
        </w:rPr>
      </w:pPr>
      <w:r w:rsidRPr="00B24740">
        <w:rPr>
          <w:rFonts w:ascii="Arial" w:hAnsi="Arial" w:cs="Arial"/>
          <w:lang w:val="ms-MY"/>
        </w:rPr>
        <w:t xml:space="preserve">Perancangan Pengujian ini merangkumi pengujian keseluruhan modul-modul yang berkaitan dengan </w:t>
      </w:r>
      <w:r>
        <w:rPr>
          <w:rFonts w:ascii="Arial" w:hAnsi="Arial" w:cs="Arial"/>
          <w:lang w:val="ms-MY"/>
        </w:rPr>
        <w:t>&lt;NAMA PROJEK PEMBANGUNAN ICT&gt; yang akan digunakan oleh pengguna di &lt; seksyen/unit, jabatan/PTJ &gt;</w:t>
      </w:r>
      <w:r w:rsidRPr="00B24740">
        <w:rPr>
          <w:rFonts w:ascii="Arial" w:hAnsi="Arial" w:cs="Arial"/>
          <w:lang w:val="ms-MY"/>
        </w:rPr>
        <w:t xml:space="preserve">. </w:t>
      </w:r>
    </w:p>
    <w:p w14:paraId="10511BF0" w14:textId="77777777" w:rsidR="00DE6B2E" w:rsidRDefault="00DE6B2E" w:rsidP="00DE6B2E">
      <w:pPr>
        <w:pStyle w:val="ListParagraph"/>
        <w:ind w:left="1134"/>
        <w:jc w:val="both"/>
        <w:rPr>
          <w:rFonts w:ascii="Arial" w:hAnsi="Arial" w:cs="Arial"/>
          <w:lang w:val="ms-MY"/>
        </w:rPr>
      </w:pPr>
    </w:p>
    <w:p w14:paraId="12A978C4" w14:textId="77777777" w:rsidR="00DE6B2E" w:rsidRDefault="00DE6B2E" w:rsidP="00DE6B2E">
      <w:pPr>
        <w:pStyle w:val="Heading2"/>
        <w:numPr>
          <w:ilvl w:val="1"/>
          <w:numId w:val="4"/>
        </w:numPr>
        <w:ind w:left="1120" w:hanging="553"/>
        <w:rPr>
          <w:rFonts w:ascii="Arial" w:hAnsi="Arial" w:cs="Arial"/>
          <w:color w:val="auto"/>
          <w:sz w:val="22"/>
          <w:szCs w:val="22"/>
          <w:lang w:val="ms-MY"/>
        </w:rPr>
      </w:pPr>
      <w:bookmarkStart w:id="2" w:name="_Toc307584580"/>
      <w:r w:rsidRPr="00EE2E5C">
        <w:rPr>
          <w:rFonts w:ascii="Arial" w:hAnsi="Arial" w:cs="Arial"/>
          <w:color w:val="auto"/>
          <w:sz w:val="22"/>
          <w:szCs w:val="22"/>
          <w:lang w:val="ms-MY"/>
        </w:rPr>
        <w:t>Ciri-ciri Sistem yang Diuji</w:t>
      </w:r>
      <w:r>
        <w:rPr>
          <w:rFonts w:ascii="Arial" w:hAnsi="Arial" w:cs="Arial"/>
          <w:color w:val="auto"/>
          <w:sz w:val="22"/>
          <w:szCs w:val="22"/>
          <w:lang w:val="ms-MY"/>
        </w:rPr>
        <w:t xml:space="preserve"> dan Pendekatan Pengujian</w:t>
      </w:r>
      <w:bookmarkEnd w:id="2"/>
    </w:p>
    <w:p w14:paraId="0A8AC1FC" w14:textId="77777777" w:rsidR="00DE6B2E" w:rsidRPr="00EE2E5C" w:rsidRDefault="00DE6B2E" w:rsidP="00DE6B2E">
      <w:pPr>
        <w:rPr>
          <w:lang w:val="ms-MY"/>
        </w:rPr>
      </w:pPr>
    </w:p>
    <w:p w14:paraId="08409EAB" w14:textId="6436E173" w:rsidR="00DE6B2E" w:rsidRPr="00BF28EF" w:rsidRDefault="00DE6B2E" w:rsidP="00DE6B2E">
      <w:pPr>
        <w:ind w:left="1134"/>
        <w:jc w:val="both"/>
        <w:rPr>
          <w:rFonts w:ascii="Arial" w:hAnsi="Arial" w:cs="Arial"/>
          <w:lang w:val="ms-MY"/>
        </w:rPr>
      </w:pPr>
      <w:r w:rsidRPr="000278D7">
        <w:rPr>
          <w:rFonts w:ascii="Arial" w:hAnsi="Arial" w:cs="Arial"/>
          <w:lang w:val="ms-MY"/>
        </w:rPr>
        <w:t xml:space="preserve">Ciri-ciri sistem yang akan diuji adalah </w:t>
      </w:r>
      <w:r>
        <w:rPr>
          <w:rFonts w:ascii="Arial" w:hAnsi="Arial" w:cs="Arial"/>
          <w:lang w:val="ms-MY"/>
        </w:rPr>
        <w:t xml:space="preserve">merujuk kepada senarai kes-kes pengujian di dalam Lampiran A. Pengujian akan dilaksanakan oleh pengguna sistem seperti yang dinyatakan di dalam Lampiran B. </w:t>
      </w:r>
      <w:r w:rsidRPr="003F6126">
        <w:rPr>
          <w:rFonts w:ascii="Arial" w:hAnsi="Arial" w:cs="Arial"/>
          <w:lang w:val="ms-MY"/>
        </w:rPr>
        <w:t xml:space="preserve">Setiap kumpulan penguji sistem akan melaksanakan pengujian berdasarkan </w:t>
      </w:r>
      <w:r w:rsidR="005900BA" w:rsidRPr="00BF28EF">
        <w:rPr>
          <w:rFonts w:ascii="Arial" w:hAnsi="Arial" w:cs="Arial"/>
          <w:lang w:val="ms-MY"/>
        </w:rPr>
        <w:t>senarai kes UAT di Lampiran A.</w:t>
      </w:r>
    </w:p>
    <w:p w14:paraId="3213A97D" w14:textId="77777777" w:rsidR="00DE6B2E" w:rsidRPr="00BF28EF" w:rsidRDefault="00DE6B2E" w:rsidP="00DE6B2E">
      <w:pPr>
        <w:pStyle w:val="ListParagraph"/>
        <w:ind w:left="2835"/>
        <w:jc w:val="both"/>
        <w:rPr>
          <w:rFonts w:ascii="Arial" w:hAnsi="Arial" w:cs="Arial"/>
          <w:lang w:val="ms-MY"/>
        </w:rPr>
      </w:pPr>
    </w:p>
    <w:p w14:paraId="3759F00F" w14:textId="77777777" w:rsidR="00DE6B2E" w:rsidRPr="00BF28EF" w:rsidRDefault="00DE6B2E" w:rsidP="00DE6B2E">
      <w:pPr>
        <w:pStyle w:val="ListParagraph"/>
        <w:keepNext/>
        <w:keepLines/>
        <w:numPr>
          <w:ilvl w:val="0"/>
          <w:numId w:val="3"/>
        </w:numPr>
        <w:spacing w:before="200" w:after="0"/>
        <w:contextualSpacing w:val="0"/>
        <w:outlineLvl w:val="1"/>
        <w:rPr>
          <w:rFonts w:ascii="Arial" w:eastAsia="Times New Roman" w:hAnsi="Arial" w:cs="Arial"/>
          <w:b/>
          <w:bCs/>
          <w:vanish/>
          <w:lang w:val="ms-MY"/>
        </w:rPr>
      </w:pPr>
      <w:bookmarkStart w:id="3" w:name="_Toc307578928"/>
      <w:bookmarkStart w:id="4" w:name="_Toc307584581"/>
      <w:bookmarkEnd w:id="3"/>
      <w:bookmarkEnd w:id="4"/>
    </w:p>
    <w:p w14:paraId="105B4C83" w14:textId="77777777" w:rsidR="00DE6B2E" w:rsidRPr="00BF28EF" w:rsidRDefault="00DE6B2E" w:rsidP="00DE6B2E">
      <w:pPr>
        <w:pStyle w:val="ListParagraph"/>
        <w:keepNext/>
        <w:keepLines/>
        <w:numPr>
          <w:ilvl w:val="1"/>
          <w:numId w:val="3"/>
        </w:numPr>
        <w:spacing w:before="200" w:after="0"/>
        <w:contextualSpacing w:val="0"/>
        <w:outlineLvl w:val="1"/>
        <w:rPr>
          <w:rFonts w:ascii="Arial" w:eastAsia="Times New Roman" w:hAnsi="Arial" w:cs="Arial"/>
          <w:b/>
          <w:bCs/>
          <w:vanish/>
          <w:lang w:val="ms-MY"/>
        </w:rPr>
      </w:pPr>
      <w:bookmarkStart w:id="5" w:name="_Toc307578929"/>
      <w:bookmarkStart w:id="6" w:name="_Toc307584582"/>
      <w:bookmarkEnd w:id="5"/>
      <w:bookmarkEnd w:id="6"/>
    </w:p>
    <w:p w14:paraId="199307FF" w14:textId="77777777" w:rsidR="00DE6B2E" w:rsidRPr="00BF28EF" w:rsidRDefault="00DE6B2E" w:rsidP="00DE6B2E">
      <w:pPr>
        <w:pStyle w:val="Heading2"/>
        <w:numPr>
          <w:ilvl w:val="1"/>
          <w:numId w:val="3"/>
        </w:numPr>
        <w:ind w:left="1134" w:hanging="532"/>
        <w:rPr>
          <w:rFonts w:ascii="Arial" w:hAnsi="Arial" w:cs="Arial"/>
          <w:color w:val="auto"/>
          <w:sz w:val="22"/>
          <w:szCs w:val="22"/>
          <w:lang w:val="ms-MY"/>
        </w:rPr>
      </w:pPr>
      <w:bookmarkStart w:id="7" w:name="_Toc307584583"/>
      <w:r w:rsidRPr="00BF28EF">
        <w:rPr>
          <w:rFonts w:ascii="Arial" w:hAnsi="Arial" w:cs="Arial"/>
          <w:color w:val="auto"/>
          <w:sz w:val="22"/>
          <w:szCs w:val="22"/>
          <w:lang w:val="ms-MY"/>
        </w:rPr>
        <w:t>Rujukan</w:t>
      </w:r>
      <w:bookmarkEnd w:id="7"/>
    </w:p>
    <w:p w14:paraId="38A68346" w14:textId="77777777" w:rsidR="00DE6B2E" w:rsidRPr="00BF28EF" w:rsidRDefault="00DE6B2E" w:rsidP="00DE6B2E">
      <w:pPr>
        <w:rPr>
          <w:lang w:val="ms-MY"/>
        </w:rPr>
      </w:pPr>
    </w:p>
    <w:p w14:paraId="6706F2C3" w14:textId="2B4309E1" w:rsidR="00DE6B2E" w:rsidRDefault="00DE6B2E" w:rsidP="00DE6B2E">
      <w:pPr>
        <w:ind w:left="1134"/>
        <w:jc w:val="both"/>
        <w:rPr>
          <w:rFonts w:ascii="Arial" w:hAnsi="Arial" w:cs="Arial"/>
          <w:lang w:val="ms-MY"/>
        </w:rPr>
      </w:pPr>
      <w:r w:rsidRPr="00BF28EF">
        <w:rPr>
          <w:rFonts w:ascii="Arial" w:hAnsi="Arial" w:cs="Arial"/>
          <w:lang w:val="ms-MY"/>
        </w:rPr>
        <w:t xml:space="preserve">Dokumen </w:t>
      </w:r>
      <w:r w:rsidR="00A23506" w:rsidRPr="00BF28EF">
        <w:rPr>
          <w:rFonts w:ascii="Arial" w:hAnsi="Arial" w:cs="Arial"/>
          <w:lang w:val="ms-MY"/>
        </w:rPr>
        <w:t xml:space="preserve">Reka Bentuk Pembangunan Sistem Aplikasi (SDD) (IDEC/PEM/DF05) </w:t>
      </w:r>
      <w:r>
        <w:rPr>
          <w:rFonts w:ascii="Arial" w:hAnsi="Arial" w:cs="Arial"/>
          <w:lang w:val="ms-MY"/>
        </w:rPr>
        <w:t>&lt;NAMA PROJEK PEMBANGUNAN ICT&gt;</w:t>
      </w:r>
    </w:p>
    <w:p w14:paraId="109C16FB" w14:textId="77777777" w:rsidR="00DE6B2E" w:rsidRPr="00B24740" w:rsidRDefault="00DE6B2E" w:rsidP="00DE6B2E">
      <w:pPr>
        <w:ind w:left="1134"/>
        <w:jc w:val="both"/>
        <w:rPr>
          <w:rFonts w:ascii="Arial" w:hAnsi="Arial" w:cs="Arial"/>
          <w:lang w:val="ms-MY"/>
        </w:rPr>
      </w:pPr>
    </w:p>
    <w:p w14:paraId="4F2A637D" w14:textId="77777777" w:rsidR="00DE6B2E" w:rsidRDefault="00DE6B2E" w:rsidP="00DE6B2E">
      <w:pPr>
        <w:pStyle w:val="Heading2"/>
        <w:numPr>
          <w:ilvl w:val="1"/>
          <w:numId w:val="3"/>
        </w:numPr>
        <w:ind w:left="1134" w:hanging="567"/>
        <w:rPr>
          <w:rFonts w:ascii="Arial" w:hAnsi="Arial" w:cs="Arial"/>
          <w:color w:val="auto"/>
          <w:sz w:val="22"/>
          <w:szCs w:val="22"/>
          <w:lang w:val="ms-MY"/>
        </w:rPr>
      </w:pPr>
      <w:bookmarkStart w:id="8" w:name="_Toc307584584"/>
      <w:r w:rsidRPr="00EE2E5C">
        <w:rPr>
          <w:rFonts w:ascii="Arial" w:hAnsi="Arial" w:cs="Arial"/>
          <w:color w:val="auto"/>
          <w:sz w:val="22"/>
          <w:szCs w:val="22"/>
          <w:lang w:val="ms-MY"/>
        </w:rPr>
        <w:t>Keperluan Persekitaran</w:t>
      </w:r>
      <w:bookmarkEnd w:id="8"/>
    </w:p>
    <w:p w14:paraId="2837971E" w14:textId="77777777" w:rsidR="00DE6B2E" w:rsidRPr="00EE2E5C" w:rsidRDefault="00DE6B2E" w:rsidP="00DE6B2E">
      <w:pPr>
        <w:rPr>
          <w:lang w:val="ms-MY"/>
        </w:rPr>
      </w:pPr>
    </w:p>
    <w:p w14:paraId="77AD122B" w14:textId="77777777" w:rsidR="00DE6B2E" w:rsidRPr="006F08FD" w:rsidRDefault="00DE6B2E" w:rsidP="00DE6B2E">
      <w:pPr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Berikut merupakan elemen-elemen yang diperlukan untuk menyokong setiap peringkat pengujian yang dinyatakan:</w:t>
      </w:r>
    </w:p>
    <w:p w14:paraId="459EE545" w14:textId="77777777" w:rsidR="00DE6B2E" w:rsidRPr="00E27CD0" w:rsidRDefault="00DE6B2E" w:rsidP="00DE6B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lang w:val="ms-MY"/>
        </w:rPr>
      </w:pPr>
    </w:p>
    <w:p w14:paraId="7BCE6666" w14:textId="77777777" w:rsidR="00DE6B2E" w:rsidRPr="00E27CD0" w:rsidRDefault="00DE6B2E" w:rsidP="00DE6B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lang w:val="ms-MY"/>
        </w:rPr>
      </w:pPr>
    </w:p>
    <w:p w14:paraId="383B4B32" w14:textId="77777777" w:rsidR="00DE6B2E" w:rsidRPr="00E27CD0" w:rsidRDefault="00DE6B2E" w:rsidP="00DE6B2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vanish/>
          <w:lang w:val="ms-MY"/>
        </w:rPr>
      </w:pPr>
    </w:p>
    <w:p w14:paraId="55C0859E" w14:textId="77777777" w:rsidR="00DE6B2E" w:rsidRPr="00E27CD0" w:rsidRDefault="00DE6B2E" w:rsidP="00DE6B2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vanish/>
          <w:lang w:val="ms-MY"/>
        </w:rPr>
      </w:pPr>
    </w:p>
    <w:p w14:paraId="55D2F10A" w14:textId="77777777" w:rsidR="00DE6B2E" w:rsidRPr="00E27CD0" w:rsidRDefault="00DE6B2E" w:rsidP="00DE6B2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vanish/>
          <w:lang w:val="ms-MY"/>
        </w:rPr>
      </w:pPr>
    </w:p>
    <w:p w14:paraId="1875E307" w14:textId="77777777" w:rsidR="00DE6B2E" w:rsidRDefault="00DE6B2E" w:rsidP="00DE6B2E">
      <w:pPr>
        <w:pStyle w:val="ListParagraph"/>
        <w:numPr>
          <w:ilvl w:val="2"/>
          <w:numId w:val="1"/>
        </w:numPr>
        <w:ind w:left="1985" w:hanging="851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Akses kepada &lt;nama sistem&gt;.</w:t>
      </w:r>
    </w:p>
    <w:p w14:paraId="7D934793" w14:textId="77777777" w:rsidR="00DE6B2E" w:rsidRDefault="00DE6B2E" w:rsidP="00DE6B2E">
      <w:pPr>
        <w:pStyle w:val="ListParagraph"/>
        <w:ind w:left="1985"/>
        <w:jc w:val="both"/>
        <w:rPr>
          <w:rFonts w:ascii="Arial" w:hAnsi="Arial" w:cs="Arial"/>
          <w:lang w:val="ms-MY"/>
        </w:rPr>
      </w:pPr>
    </w:p>
    <w:p w14:paraId="162DCFE9" w14:textId="77777777" w:rsidR="00DE6B2E" w:rsidRPr="006F08FD" w:rsidRDefault="00DE6B2E" w:rsidP="00DE6B2E">
      <w:pPr>
        <w:pStyle w:val="ListParagraph"/>
        <w:numPr>
          <w:ilvl w:val="2"/>
          <w:numId w:val="1"/>
        </w:numPr>
        <w:ind w:left="1985" w:hanging="85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Komputer peribadi (PC) &lt;atau peralatan-peralatan lain&gt; yang mempunyai kelajuan memproses yang tinggi atau kelajuan memproses yang boleh diterima (</w:t>
      </w:r>
      <w:r>
        <w:rPr>
          <w:rFonts w:ascii="Arial" w:hAnsi="Arial" w:cs="Arial"/>
          <w:i/>
          <w:lang w:val="ms-MY"/>
        </w:rPr>
        <w:t>acceptable processing speed).</w:t>
      </w:r>
    </w:p>
    <w:p w14:paraId="768DDAB5" w14:textId="77777777" w:rsidR="00DE6B2E" w:rsidRDefault="00DE6B2E">
      <w:pPr>
        <w:rPr>
          <w:rFonts w:ascii="Arial" w:eastAsia="Calibri" w:hAnsi="Arial" w:cs="Arial"/>
          <w:lang w:val="ms-MY"/>
        </w:rPr>
      </w:pPr>
      <w:r>
        <w:rPr>
          <w:rFonts w:ascii="Arial" w:hAnsi="Arial" w:cs="Arial"/>
          <w:lang w:val="ms-MY"/>
        </w:rPr>
        <w:br w:type="page"/>
      </w:r>
    </w:p>
    <w:p w14:paraId="3B0C5361" w14:textId="77777777" w:rsidR="00DE6B2E" w:rsidRDefault="00DE6B2E" w:rsidP="00DE6B2E">
      <w:pPr>
        <w:pStyle w:val="Heading2"/>
        <w:numPr>
          <w:ilvl w:val="0"/>
          <w:numId w:val="5"/>
        </w:numPr>
        <w:ind w:left="567" w:hanging="567"/>
        <w:rPr>
          <w:rFonts w:ascii="Arial" w:hAnsi="Arial" w:cs="Arial"/>
          <w:color w:val="auto"/>
          <w:sz w:val="22"/>
          <w:szCs w:val="22"/>
          <w:lang w:val="ms-MY"/>
        </w:rPr>
      </w:pPr>
      <w:bookmarkStart w:id="9" w:name="_Toc307584585"/>
      <w:r w:rsidRPr="00EE2E5C">
        <w:rPr>
          <w:rFonts w:ascii="Arial" w:hAnsi="Arial" w:cs="Arial"/>
          <w:color w:val="auto"/>
          <w:sz w:val="22"/>
          <w:szCs w:val="22"/>
          <w:lang w:val="ms-MY"/>
        </w:rPr>
        <w:lastRenderedPageBreak/>
        <w:t>TANGGUNGJAWAB PENGUJIAN</w:t>
      </w:r>
      <w:bookmarkEnd w:id="9"/>
    </w:p>
    <w:p w14:paraId="62E7935E" w14:textId="77777777" w:rsidR="00DE6B2E" w:rsidRPr="00EE2E5C" w:rsidRDefault="00DE6B2E" w:rsidP="00DE6B2E">
      <w:pPr>
        <w:rPr>
          <w:lang w:val="ms-MY"/>
        </w:rPr>
      </w:pPr>
    </w:p>
    <w:p w14:paraId="690D62E6" w14:textId="77777777"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Sekurang-kurangnya seorang &lt;atau nyatakan bilangan diperlukan&gt; penguji tetap bagi setiap proses yang terlibat di dalam projek ini perlu dilantik. Jika penguji tetap yang fokus kepada proses-proses tertentu tidak dapat dilantik maka tanggungjawab menguji akan diteruskan oleh pemohon.</w:t>
      </w:r>
    </w:p>
    <w:p w14:paraId="41980505" w14:textId="59712B87" w:rsidR="003F72F8" w:rsidRPr="00BF28EF" w:rsidRDefault="003F72F8" w:rsidP="00DE6B2E">
      <w:pPr>
        <w:ind w:left="567"/>
        <w:jc w:val="both"/>
        <w:rPr>
          <w:rFonts w:ascii="Arial" w:hAnsi="Arial" w:cs="Arial"/>
          <w:lang w:val="ms-MY"/>
        </w:rPr>
      </w:pPr>
      <w:r w:rsidRPr="00BF28EF">
        <w:rPr>
          <w:rFonts w:ascii="Arial" w:hAnsi="Arial" w:cs="Arial"/>
          <w:lang w:val="ms-MY"/>
        </w:rPr>
        <w:t xml:space="preserve">Catatkan penemuan sepanjang sesi demonstrasi pengujian dalam borang seperti dalam </w:t>
      </w:r>
      <w:r w:rsidR="008203BF" w:rsidRPr="00BF28EF">
        <w:rPr>
          <w:rFonts w:ascii="Arial" w:hAnsi="Arial" w:cs="Arial"/>
          <w:lang w:val="ms-MY"/>
        </w:rPr>
        <w:t>L</w:t>
      </w:r>
      <w:r w:rsidRPr="00BF28EF">
        <w:rPr>
          <w:rFonts w:ascii="Arial" w:hAnsi="Arial" w:cs="Arial"/>
          <w:lang w:val="ms-MY"/>
        </w:rPr>
        <w:t>ampiran</w:t>
      </w:r>
      <w:r w:rsidR="00FE1EF0" w:rsidRPr="00BF28EF">
        <w:rPr>
          <w:rFonts w:ascii="Arial" w:hAnsi="Arial" w:cs="Arial"/>
          <w:lang w:val="ms-MY"/>
        </w:rPr>
        <w:t xml:space="preserve"> D</w:t>
      </w:r>
      <w:r w:rsidR="008203BF" w:rsidRPr="00BF28EF">
        <w:rPr>
          <w:rFonts w:ascii="Arial" w:hAnsi="Arial" w:cs="Arial"/>
          <w:lang w:val="ms-MY"/>
        </w:rPr>
        <w:t>.</w:t>
      </w:r>
    </w:p>
    <w:p w14:paraId="00056723" w14:textId="77777777" w:rsidR="003F72F8" w:rsidRDefault="003F72F8" w:rsidP="00DE6B2E">
      <w:pPr>
        <w:ind w:left="567"/>
        <w:jc w:val="both"/>
        <w:rPr>
          <w:rFonts w:ascii="Arial" w:hAnsi="Arial" w:cs="Arial"/>
          <w:lang w:val="ms-MY"/>
        </w:rPr>
      </w:pPr>
    </w:p>
    <w:p w14:paraId="6A5266C7" w14:textId="77777777"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Berikut adalah pecahan aktiviti dalam perancangan pengujian ini: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243"/>
        <w:gridCol w:w="1516"/>
        <w:gridCol w:w="1439"/>
        <w:gridCol w:w="1424"/>
      </w:tblGrid>
      <w:tr w:rsidR="00DE6B2E" w:rsidRPr="007E6D98" w14:paraId="4B3F4978" w14:textId="77777777" w:rsidTr="008203BF">
        <w:trPr>
          <w:trHeight w:val="642"/>
        </w:trPr>
        <w:tc>
          <w:tcPr>
            <w:tcW w:w="2945" w:type="dxa"/>
            <w:shd w:val="clear" w:color="auto" w:fill="D9D9D9"/>
            <w:vAlign w:val="center"/>
          </w:tcPr>
          <w:p w14:paraId="763DE1EB" w14:textId="77777777"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Aktiviti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3F10E537" w14:textId="77777777"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Pengurus Projek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063637BD" w14:textId="77777777"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Pembangun Sistem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69050F72" w14:textId="43C973BB"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Pekerja ICT</w:t>
            </w:r>
            <w:r w:rsidRPr="007E6D98">
              <w:rPr>
                <w:rFonts w:ascii="Arial" w:hAnsi="Arial" w:cs="Arial"/>
                <w:lang w:val="ms-MY"/>
              </w:rPr>
              <w:t xml:space="preserve"> di PTJ</w:t>
            </w:r>
            <w:r w:rsidR="003B6309">
              <w:rPr>
                <w:rFonts w:ascii="Arial" w:hAnsi="Arial" w:cs="Arial"/>
                <w:lang w:val="ms-MY"/>
              </w:rPr>
              <w:t>/</w:t>
            </w:r>
            <w:r w:rsidR="003B6309" w:rsidRPr="00BF28EF">
              <w:rPr>
                <w:rFonts w:ascii="Arial" w:hAnsi="Arial" w:cs="Arial"/>
                <w:lang w:val="ms-MY"/>
              </w:rPr>
              <w:t>Operasi Aplikasi</w:t>
            </w:r>
          </w:p>
        </w:tc>
        <w:tc>
          <w:tcPr>
            <w:tcW w:w="1424" w:type="dxa"/>
            <w:shd w:val="clear" w:color="auto" w:fill="D9D9D9"/>
            <w:vAlign w:val="center"/>
          </w:tcPr>
          <w:p w14:paraId="022E74B1" w14:textId="77777777"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Pengguna/ Pemohon</w:t>
            </w:r>
          </w:p>
        </w:tc>
      </w:tr>
      <w:tr w:rsidR="00DE6B2E" w:rsidRPr="007E6D98" w14:paraId="75859CF8" w14:textId="77777777" w:rsidTr="008203BF">
        <w:trPr>
          <w:trHeight w:val="978"/>
        </w:trPr>
        <w:tc>
          <w:tcPr>
            <w:tcW w:w="2945" w:type="dxa"/>
            <w:shd w:val="clear" w:color="auto" w:fill="auto"/>
            <w:vAlign w:val="center"/>
          </w:tcPr>
          <w:p w14:paraId="55F27003" w14:textId="77777777" w:rsidR="00DE6B2E" w:rsidRPr="007E6D98" w:rsidRDefault="00DE6B2E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Pelaksanaan Pengujian Penerimaan Pengguna (UAT) &amp; Dokumentasi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0C017C1" w14:textId="77777777"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x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45C19D5" w14:textId="77777777"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C57EE9A" w14:textId="77777777"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x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46944EA" w14:textId="77777777"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x</w:t>
            </w:r>
          </w:p>
        </w:tc>
      </w:tr>
      <w:tr w:rsidR="00BF28EF" w:rsidRPr="00BF28EF" w14:paraId="36076F30" w14:textId="77777777" w:rsidTr="008203BF">
        <w:trPr>
          <w:trHeight w:val="694"/>
        </w:trPr>
        <w:tc>
          <w:tcPr>
            <w:tcW w:w="2945" w:type="dxa"/>
            <w:shd w:val="clear" w:color="auto" w:fill="auto"/>
            <w:vAlign w:val="center"/>
          </w:tcPr>
          <w:p w14:paraId="5B498C09" w14:textId="77777777" w:rsidR="00DE6B2E" w:rsidRPr="00BF28EF" w:rsidRDefault="005900BA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BF28EF">
              <w:rPr>
                <w:rFonts w:ascii="Arial" w:hAnsi="Arial" w:cs="Arial"/>
                <w:lang w:val="ms-MY"/>
              </w:rPr>
              <w:t>Demonstrasi/Pengujian berpandu</w:t>
            </w:r>
            <w:r w:rsidR="00CC47FB" w:rsidRPr="00BF28EF">
              <w:rPr>
                <w:rFonts w:ascii="Arial" w:hAnsi="Arial" w:cs="Arial"/>
                <w:lang w:val="ms-MY"/>
              </w:rPr>
              <w:t>/</w:t>
            </w:r>
            <w:r w:rsidR="00CC47FB" w:rsidRPr="00BF28EF">
              <w:rPr>
                <w:rFonts w:ascii="Arial" w:hAnsi="Arial" w:cs="Arial"/>
                <w:i/>
                <w:lang w:val="ms-MY"/>
              </w:rPr>
              <w:t>Walkthrough</w:t>
            </w:r>
            <w:r w:rsidRPr="00BF28EF">
              <w:rPr>
                <w:rFonts w:ascii="Arial" w:hAnsi="Arial" w:cs="Arial"/>
                <w:lang w:val="ms-MY"/>
              </w:rPr>
              <w:t xml:space="preserve"> oleh </w:t>
            </w:r>
            <w:r w:rsidR="00DE6B2E" w:rsidRPr="00BF28EF">
              <w:rPr>
                <w:rFonts w:ascii="Arial" w:hAnsi="Arial" w:cs="Arial"/>
                <w:lang w:val="ms-MY"/>
              </w:rPr>
              <w:t>Fasilitator UAT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F8E121B" w14:textId="77777777" w:rsidR="00DE6B2E" w:rsidRPr="00BF28EF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BF28EF">
              <w:rPr>
                <w:rFonts w:ascii="Arial" w:hAnsi="Arial" w:cs="Arial"/>
                <w:lang w:val="ms-MY"/>
              </w:rPr>
              <w:t>x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85971AB" w14:textId="77777777" w:rsidR="00DE6B2E" w:rsidRPr="00BF28EF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BF28EF">
              <w:rPr>
                <w:rFonts w:ascii="Arial" w:hAnsi="Arial" w:cs="Arial"/>
                <w:lang w:val="ms-MY"/>
              </w:rPr>
              <w:t>x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A6AA17D" w14:textId="77777777" w:rsidR="00DE6B2E" w:rsidRPr="00BF28EF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7C1EF56" w14:textId="77777777" w:rsidR="00DE6B2E" w:rsidRPr="00BF28EF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14:paraId="56416013" w14:textId="77777777"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</w:p>
    <w:p w14:paraId="250F985D" w14:textId="77777777"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</w:p>
    <w:p w14:paraId="6254EAFE" w14:textId="77777777" w:rsidR="00DE6B2E" w:rsidRDefault="00DE6B2E" w:rsidP="00DE6B2E">
      <w:pPr>
        <w:pStyle w:val="Heading2"/>
        <w:numPr>
          <w:ilvl w:val="0"/>
          <w:numId w:val="5"/>
        </w:numPr>
        <w:ind w:left="540" w:hanging="540"/>
        <w:rPr>
          <w:rFonts w:ascii="Arial" w:hAnsi="Arial" w:cs="Arial"/>
          <w:color w:val="auto"/>
          <w:sz w:val="22"/>
          <w:szCs w:val="22"/>
          <w:lang w:val="ms-MY"/>
        </w:rPr>
      </w:pPr>
      <w:bookmarkStart w:id="10" w:name="_Toc307584586"/>
      <w:r w:rsidRPr="00EE2E5C">
        <w:rPr>
          <w:rFonts w:ascii="Arial" w:hAnsi="Arial" w:cs="Arial"/>
          <w:color w:val="auto"/>
          <w:sz w:val="22"/>
          <w:szCs w:val="22"/>
          <w:lang w:val="ms-MY"/>
        </w:rPr>
        <w:t xml:space="preserve">JADUAL </w:t>
      </w:r>
      <w:r>
        <w:rPr>
          <w:rFonts w:ascii="Arial" w:hAnsi="Arial" w:cs="Arial"/>
          <w:color w:val="auto"/>
          <w:sz w:val="22"/>
          <w:szCs w:val="22"/>
          <w:lang w:val="ms-MY"/>
        </w:rPr>
        <w:t>PERANCANGAN UAT</w:t>
      </w:r>
      <w:bookmarkEnd w:id="10"/>
    </w:p>
    <w:p w14:paraId="6EC80FDA" w14:textId="77777777"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</w:p>
    <w:p w14:paraId="0C150886" w14:textId="77777777"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Rujuk Carta Gantt dan Lampiran C.</w:t>
      </w:r>
    </w:p>
    <w:p w14:paraId="1DF4A691" w14:textId="77777777"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</w:p>
    <w:p w14:paraId="4DA6D0C2" w14:textId="77777777"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</w:p>
    <w:p w14:paraId="13A37247" w14:textId="77777777" w:rsidR="00DE0FB6" w:rsidRDefault="00DE0FB6">
      <w:pPr>
        <w:sectPr w:rsidR="00DE0FB6" w:rsidSect="00126B90">
          <w:footerReference w:type="first" r:id="rId10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0063D26E" w14:textId="77777777" w:rsidR="002F6DEB" w:rsidRPr="00676E93" w:rsidRDefault="002F6DEB" w:rsidP="002F6DEB">
      <w:pPr>
        <w:pStyle w:val="Heading2"/>
        <w:rPr>
          <w:rFonts w:ascii="Arial" w:hAnsi="Arial" w:cs="Arial"/>
          <w:color w:val="auto"/>
          <w:sz w:val="20"/>
          <w:szCs w:val="20"/>
          <w:lang w:val="ms-MY"/>
        </w:rPr>
      </w:pPr>
      <w:bookmarkStart w:id="11" w:name="_Toc307584587"/>
      <w:r w:rsidRPr="00676E93">
        <w:rPr>
          <w:rFonts w:ascii="Arial" w:hAnsi="Arial" w:cs="Arial"/>
          <w:color w:val="auto"/>
          <w:sz w:val="20"/>
          <w:szCs w:val="20"/>
          <w:lang w:val="ms-MY"/>
        </w:rPr>
        <w:lastRenderedPageBreak/>
        <w:t>LAMPIRAN A</w:t>
      </w:r>
      <w:r>
        <w:rPr>
          <w:rFonts w:ascii="Arial" w:hAnsi="Arial" w:cs="Arial"/>
          <w:color w:val="auto"/>
          <w:sz w:val="20"/>
          <w:szCs w:val="20"/>
          <w:lang w:val="ms-MY"/>
        </w:rPr>
        <w:t xml:space="preserve"> : SENARAI KES UAT </w:t>
      </w:r>
      <w:r w:rsidRPr="00840306">
        <w:rPr>
          <w:rFonts w:ascii="Arial" w:hAnsi="Arial" w:cs="Arial"/>
          <w:color w:val="auto"/>
          <w:sz w:val="20"/>
          <w:szCs w:val="20"/>
          <w:lang w:val="ms-MY"/>
        </w:rPr>
        <w:t>&lt;CONTOH&gt;</w:t>
      </w:r>
      <w:bookmarkEnd w:id="11"/>
    </w:p>
    <w:tbl>
      <w:tblPr>
        <w:tblpPr w:leftFromText="180" w:rightFromText="180" w:vertAnchor="text" w:horzAnchor="margin" w:tblpXSpec="center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692"/>
      </w:tblGrid>
      <w:tr w:rsidR="002F6DEB" w:rsidRPr="007E6D98" w14:paraId="7A4EF602" w14:textId="77777777" w:rsidTr="0047422E">
        <w:trPr>
          <w:trHeight w:val="414"/>
        </w:trPr>
        <w:tc>
          <w:tcPr>
            <w:tcW w:w="8472" w:type="dxa"/>
            <w:gridSpan w:val="2"/>
            <w:shd w:val="clear" w:color="auto" w:fill="000000"/>
            <w:vAlign w:val="center"/>
          </w:tcPr>
          <w:p w14:paraId="108C8820" w14:textId="77777777" w:rsidR="002F6DEB" w:rsidRPr="007E6D98" w:rsidRDefault="002F6DEB" w:rsidP="0047422E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E6D98">
              <w:rPr>
                <w:rFonts w:ascii="Arial" w:hAnsi="Arial" w:cs="Arial"/>
                <w:b/>
                <w:sz w:val="20"/>
                <w:szCs w:val="20"/>
                <w:lang w:val="ms-MY"/>
              </w:rPr>
              <w:t>SENARAI KES-KES PENGUJIAN MODUL KENAIKAN PANGKAT</w:t>
            </w:r>
          </w:p>
        </w:tc>
      </w:tr>
      <w:tr w:rsidR="002F6DEB" w:rsidRPr="007E6D98" w14:paraId="3A42EFF6" w14:textId="77777777" w:rsidTr="0047422E">
        <w:trPr>
          <w:trHeight w:val="420"/>
        </w:trPr>
        <w:tc>
          <w:tcPr>
            <w:tcW w:w="780" w:type="dxa"/>
            <w:shd w:val="clear" w:color="auto" w:fill="auto"/>
            <w:vAlign w:val="center"/>
          </w:tcPr>
          <w:p w14:paraId="4240B6C0" w14:textId="77777777" w:rsidR="002F6DEB" w:rsidRPr="007E6D98" w:rsidRDefault="002F6DEB" w:rsidP="0047422E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E6D98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7692" w:type="dxa"/>
            <w:shd w:val="clear" w:color="auto" w:fill="auto"/>
            <w:vAlign w:val="center"/>
          </w:tcPr>
          <w:p w14:paraId="47AFB1C0" w14:textId="77777777" w:rsidR="002F6DEB" w:rsidRPr="007E6D98" w:rsidRDefault="002F6DEB" w:rsidP="0047422E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E6D98">
              <w:rPr>
                <w:rFonts w:ascii="Arial" w:hAnsi="Arial" w:cs="Arial"/>
                <w:b/>
                <w:sz w:val="20"/>
                <w:szCs w:val="20"/>
                <w:lang w:val="ms-MY"/>
              </w:rPr>
              <w:t>Kes Ujian</w:t>
            </w:r>
          </w:p>
        </w:tc>
      </w:tr>
      <w:tr w:rsidR="002F6DEB" w:rsidRPr="007E6D98" w14:paraId="6B30EBAC" w14:textId="77777777" w:rsidTr="0047422E">
        <w:trPr>
          <w:trHeight w:val="411"/>
        </w:trPr>
        <w:tc>
          <w:tcPr>
            <w:tcW w:w="780" w:type="dxa"/>
            <w:shd w:val="clear" w:color="auto" w:fill="auto"/>
            <w:vAlign w:val="center"/>
          </w:tcPr>
          <w:p w14:paraId="34FC88B5" w14:textId="77777777"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57156783" w14:textId="77777777" w:rsidR="002F6DEB" w:rsidRPr="007E6D98" w:rsidRDefault="002F6DEB" w:rsidP="0047422E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E6D98">
              <w:rPr>
                <w:rFonts w:ascii="Arial" w:hAnsi="Arial" w:cs="Arial"/>
                <w:sz w:val="20"/>
                <w:szCs w:val="20"/>
                <w:lang w:val="ms-MY"/>
              </w:rPr>
              <w:t>Login Ke Dalam Sistem e-IHRAMS</w:t>
            </w:r>
          </w:p>
        </w:tc>
      </w:tr>
      <w:tr w:rsidR="002F6DEB" w:rsidRPr="007E6D98" w14:paraId="1DAF99F2" w14:textId="77777777" w:rsidTr="0047422E">
        <w:trPr>
          <w:trHeight w:val="701"/>
        </w:trPr>
        <w:tc>
          <w:tcPr>
            <w:tcW w:w="780" w:type="dxa"/>
            <w:shd w:val="clear" w:color="auto" w:fill="auto"/>
            <w:vAlign w:val="center"/>
          </w:tcPr>
          <w:p w14:paraId="4ECE1294" w14:textId="77777777"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52ABA396" w14:textId="77777777" w:rsidR="002F6DEB" w:rsidRPr="007E6D98" w:rsidRDefault="002F6DEB" w:rsidP="0047422E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E6D98">
              <w:rPr>
                <w:rFonts w:ascii="Arial" w:hAnsi="Arial" w:cs="Arial"/>
                <w:sz w:val="20"/>
                <w:szCs w:val="20"/>
                <w:lang w:val="ms-MY"/>
              </w:rPr>
              <w:t>Proses Merekodkan Anugerah Pingat (Anugerah/Penghargaan Bukan Hasil Penyelidikan)</w:t>
            </w:r>
          </w:p>
        </w:tc>
      </w:tr>
      <w:tr w:rsidR="002F6DEB" w:rsidRPr="007E6D98" w14:paraId="65A573CC" w14:textId="77777777" w:rsidTr="0047422E">
        <w:trPr>
          <w:trHeight w:val="711"/>
        </w:trPr>
        <w:tc>
          <w:tcPr>
            <w:tcW w:w="780" w:type="dxa"/>
            <w:shd w:val="clear" w:color="auto" w:fill="auto"/>
            <w:vAlign w:val="center"/>
          </w:tcPr>
          <w:p w14:paraId="74B19454" w14:textId="77777777"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5B945C4A" w14:textId="77777777"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12" w:name="_Toc307578935"/>
            <w:bookmarkStart w:id="13" w:name="_Toc307584588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Pendaftaran Rekod Kenyataan Perkhidmatan (Anugerah/Penghargaan Bukan Hasil Penyelidikan)</w:t>
            </w:r>
            <w:bookmarkEnd w:id="12"/>
            <w:bookmarkEnd w:id="13"/>
          </w:p>
        </w:tc>
      </w:tr>
      <w:tr w:rsidR="002F6DEB" w:rsidRPr="007E6D98" w14:paraId="132411AB" w14:textId="77777777" w:rsidTr="0047422E">
        <w:trPr>
          <w:trHeight w:val="409"/>
        </w:trPr>
        <w:tc>
          <w:tcPr>
            <w:tcW w:w="780" w:type="dxa"/>
            <w:shd w:val="clear" w:color="auto" w:fill="auto"/>
            <w:vAlign w:val="center"/>
          </w:tcPr>
          <w:p w14:paraId="17584F0D" w14:textId="77777777"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31DD5574" w14:textId="77777777"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14" w:name="_Toc307578936"/>
            <w:bookmarkStart w:id="15" w:name="_Toc307584589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Proses Merekodkan Anugerah Pingat (Anugerah Darjah Kebesaran)</w:t>
            </w:r>
            <w:bookmarkEnd w:id="14"/>
            <w:bookmarkEnd w:id="15"/>
          </w:p>
        </w:tc>
      </w:tr>
      <w:tr w:rsidR="002F6DEB" w:rsidRPr="007E6D98" w14:paraId="216395E3" w14:textId="77777777" w:rsidTr="0047422E">
        <w:trPr>
          <w:trHeight w:val="414"/>
        </w:trPr>
        <w:tc>
          <w:tcPr>
            <w:tcW w:w="780" w:type="dxa"/>
            <w:shd w:val="clear" w:color="auto" w:fill="auto"/>
            <w:vAlign w:val="center"/>
          </w:tcPr>
          <w:p w14:paraId="69C68E62" w14:textId="77777777"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01512776" w14:textId="77777777"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16" w:name="_Toc307578937"/>
            <w:bookmarkStart w:id="17" w:name="_Toc307584590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Pendaftaran Rekod Kenyataan Perkhidmatan (Anugerah Darjah Kebesaran)</w:t>
            </w:r>
            <w:bookmarkEnd w:id="16"/>
            <w:bookmarkEnd w:id="17"/>
          </w:p>
        </w:tc>
      </w:tr>
      <w:tr w:rsidR="002F6DEB" w:rsidRPr="007E6D98" w14:paraId="5CC8B195" w14:textId="77777777" w:rsidTr="0047422E">
        <w:trPr>
          <w:trHeight w:val="420"/>
        </w:trPr>
        <w:tc>
          <w:tcPr>
            <w:tcW w:w="780" w:type="dxa"/>
            <w:shd w:val="clear" w:color="auto" w:fill="auto"/>
            <w:vAlign w:val="center"/>
          </w:tcPr>
          <w:p w14:paraId="0479EBE7" w14:textId="77777777"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545BB201" w14:textId="77777777"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18" w:name="_Toc307578938"/>
            <w:bookmarkStart w:id="19" w:name="_Toc307584591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Proses Merekodkan Anugerah Pingat (Anugerah Fellowship Naib Canselor)</w:t>
            </w:r>
            <w:bookmarkEnd w:id="18"/>
            <w:bookmarkEnd w:id="19"/>
          </w:p>
        </w:tc>
      </w:tr>
      <w:tr w:rsidR="002F6DEB" w:rsidRPr="007E6D98" w14:paraId="71A6D5A4" w14:textId="77777777" w:rsidTr="0047422E">
        <w:trPr>
          <w:trHeight w:val="413"/>
        </w:trPr>
        <w:tc>
          <w:tcPr>
            <w:tcW w:w="780" w:type="dxa"/>
            <w:shd w:val="clear" w:color="auto" w:fill="auto"/>
            <w:vAlign w:val="center"/>
          </w:tcPr>
          <w:p w14:paraId="1A5181CA" w14:textId="77777777"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43ECE1FF" w14:textId="77777777"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20" w:name="_Toc307578939"/>
            <w:bookmarkStart w:id="21" w:name="_Toc307584592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Pendaftaran Rekod Kenyataan Perkhidmatan (Anugerah Fellowship Naib Canselor)</w:t>
            </w:r>
            <w:bookmarkEnd w:id="20"/>
            <w:bookmarkEnd w:id="21"/>
          </w:p>
        </w:tc>
      </w:tr>
      <w:tr w:rsidR="002F6DEB" w:rsidRPr="007E6D98" w14:paraId="5A0594F4" w14:textId="77777777" w:rsidTr="0047422E">
        <w:trPr>
          <w:trHeight w:val="419"/>
        </w:trPr>
        <w:tc>
          <w:tcPr>
            <w:tcW w:w="780" w:type="dxa"/>
            <w:shd w:val="clear" w:color="auto" w:fill="auto"/>
            <w:vAlign w:val="center"/>
          </w:tcPr>
          <w:p w14:paraId="285EE4E6" w14:textId="77777777"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5B8009D2" w14:textId="77777777"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22" w:name="_Toc307578940"/>
            <w:bookmarkStart w:id="23" w:name="_Toc307584593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Proses Merekodkan Anugerah Pingat (Anugerah Perkhidmatan Cemerlang)</w:t>
            </w:r>
            <w:bookmarkEnd w:id="22"/>
            <w:bookmarkEnd w:id="23"/>
          </w:p>
        </w:tc>
      </w:tr>
      <w:tr w:rsidR="002F6DEB" w:rsidRPr="007E6D98" w14:paraId="32E8E15E" w14:textId="77777777" w:rsidTr="0047422E">
        <w:trPr>
          <w:trHeight w:val="410"/>
        </w:trPr>
        <w:tc>
          <w:tcPr>
            <w:tcW w:w="780" w:type="dxa"/>
            <w:shd w:val="clear" w:color="auto" w:fill="auto"/>
            <w:vAlign w:val="center"/>
          </w:tcPr>
          <w:p w14:paraId="2330426A" w14:textId="77777777"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0D7093F5" w14:textId="77777777"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24" w:name="_Toc307578941"/>
            <w:bookmarkStart w:id="25" w:name="_Toc307584594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Pendaftaran Rekod Kenyataan Perkhidmatan (Anugerah Perkhidmatan Cemerlang)</w:t>
            </w:r>
            <w:bookmarkEnd w:id="24"/>
            <w:bookmarkEnd w:id="25"/>
          </w:p>
        </w:tc>
      </w:tr>
      <w:tr w:rsidR="002F6DEB" w:rsidRPr="007E6D98" w14:paraId="5FF4D5FD" w14:textId="77777777" w:rsidTr="0047422E">
        <w:trPr>
          <w:trHeight w:val="416"/>
        </w:trPr>
        <w:tc>
          <w:tcPr>
            <w:tcW w:w="780" w:type="dxa"/>
            <w:shd w:val="clear" w:color="auto" w:fill="auto"/>
            <w:vAlign w:val="center"/>
          </w:tcPr>
          <w:p w14:paraId="2B1A91F1" w14:textId="77777777"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355D8645" w14:textId="77777777"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26" w:name="_Toc307578942"/>
            <w:bookmarkStart w:id="27" w:name="_Toc307584595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Proses Merekodkan Anugerah Pingat  (Jasa Putra)</w:t>
            </w:r>
            <w:bookmarkEnd w:id="26"/>
            <w:bookmarkEnd w:id="27"/>
          </w:p>
        </w:tc>
      </w:tr>
      <w:tr w:rsidR="002F6DEB" w:rsidRPr="007E6D98" w14:paraId="14D98E01" w14:textId="77777777" w:rsidTr="0047422E">
        <w:trPr>
          <w:trHeight w:val="409"/>
        </w:trPr>
        <w:tc>
          <w:tcPr>
            <w:tcW w:w="780" w:type="dxa"/>
            <w:shd w:val="clear" w:color="auto" w:fill="auto"/>
            <w:vAlign w:val="center"/>
          </w:tcPr>
          <w:p w14:paraId="4EC22B58" w14:textId="77777777"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0A05A00B" w14:textId="77777777"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28" w:name="_Toc307578943"/>
            <w:bookmarkStart w:id="29" w:name="_Toc307584596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Pendaftaran Rekod Kenyataan Perkhidmatan (Jasa Putra)</w:t>
            </w:r>
            <w:bookmarkEnd w:id="28"/>
            <w:bookmarkEnd w:id="29"/>
          </w:p>
        </w:tc>
      </w:tr>
    </w:tbl>
    <w:p w14:paraId="79298531" w14:textId="77777777" w:rsidR="002F6DEB" w:rsidRDefault="002F6DEB" w:rsidP="002F6DEB">
      <w:pPr>
        <w:jc w:val="both"/>
        <w:rPr>
          <w:rFonts w:ascii="Arial" w:hAnsi="Arial" w:cs="Arial"/>
          <w:lang w:val="ms-MY"/>
        </w:rPr>
      </w:pPr>
    </w:p>
    <w:p w14:paraId="48E797EB" w14:textId="77777777" w:rsidR="002F6DEB" w:rsidRDefault="002F6DEB" w:rsidP="002F6DEB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br w:type="page"/>
      </w:r>
    </w:p>
    <w:p w14:paraId="77BBFA98" w14:textId="77777777" w:rsidR="002F6DEB" w:rsidRPr="00676E93" w:rsidRDefault="002F6DEB" w:rsidP="002F6DEB">
      <w:pPr>
        <w:pStyle w:val="Heading2"/>
        <w:rPr>
          <w:rFonts w:ascii="Arial" w:hAnsi="Arial" w:cs="Arial"/>
          <w:color w:val="auto"/>
          <w:sz w:val="20"/>
          <w:szCs w:val="20"/>
          <w:lang w:val="ms-MY"/>
        </w:rPr>
      </w:pPr>
      <w:bookmarkStart w:id="30" w:name="_Toc307584597"/>
      <w:r w:rsidRPr="00676E93">
        <w:rPr>
          <w:rFonts w:ascii="Arial" w:hAnsi="Arial" w:cs="Arial"/>
          <w:color w:val="auto"/>
          <w:sz w:val="20"/>
          <w:szCs w:val="20"/>
          <w:lang w:val="ms-MY"/>
        </w:rPr>
        <w:lastRenderedPageBreak/>
        <w:t xml:space="preserve">LAMPIRAN </w:t>
      </w:r>
      <w:r>
        <w:rPr>
          <w:rFonts w:ascii="Arial" w:hAnsi="Arial" w:cs="Arial"/>
          <w:color w:val="auto"/>
          <w:sz w:val="20"/>
          <w:szCs w:val="20"/>
          <w:lang w:val="ms-MY"/>
        </w:rPr>
        <w:t>B : SENARAI KUMPULAN UAT</w:t>
      </w:r>
      <w:bookmarkEnd w:id="30"/>
    </w:p>
    <w:p w14:paraId="01898C76" w14:textId="77777777" w:rsidR="002F6DEB" w:rsidRDefault="002F6DEB" w:rsidP="002F6DEB">
      <w:pPr>
        <w:jc w:val="both"/>
        <w:rPr>
          <w:rFonts w:ascii="Arial" w:hAnsi="Arial" w:cs="Arial"/>
          <w:lang w:val="ms-MY"/>
        </w:rPr>
      </w:pPr>
    </w:p>
    <w:p w14:paraId="14DE4C6F" w14:textId="77777777" w:rsidR="002F6DEB" w:rsidRDefault="002F6DEB" w:rsidP="002F6DEB">
      <w:p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&lt;Wujudkan pengujian mengikut proses/modul di mana pengguna bertanggungjawab&gt;</w:t>
      </w: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469"/>
      </w:tblGrid>
      <w:tr w:rsidR="002F6DEB" w:rsidRPr="007E6D98" w14:paraId="4F855596" w14:textId="77777777" w:rsidTr="0047422E">
        <w:trPr>
          <w:trHeight w:val="642"/>
        </w:trPr>
        <w:tc>
          <w:tcPr>
            <w:tcW w:w="3119" w:type="dxa"/>
            <w:shd w:val="clear" w:color="auto" w:fill="D9D9D9"/>
            <w:vAlign w:val="center"/>
          </w:tcPr>
          <w:p w14:paraId="2F26EF54" w14:textId="77777777"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Peranan</w:t>
            </w:r>
          </w:p>
        </w:tc>
        <w:tc>
          <w:tcPr>
            <w:tcW w:w="5469" w:type="dxa"/>
            <w:shd w:val="clear" w:color="auto" w:fill="D9D9D9"/>
            <w:vAlign w:val="center"/>
          </w:tcPr>
          <w:p w14:paraId="03B846EB" w14:textId="77777777"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Nama</w:t>
            </w:r>
          </w:p>
        </w:tc>
      </w:tr>
      <w:tr w:rsidR="002F6DEB" w:rsidRPr="007E6D98" w14:paraId="28964EF5" w14:textId="77777777" w:rsidTr="0047422E">
        <w:trPr>
          <w:trHeight w:val="692"/>
        </w:trPr>
        <w:tc>
          <w:tcPr>
            <w:tcW w:w="3119" w:type="dxa"/>
            <w:shd w:val="clear" w:color="auto" w:fill="auto"/>
            <w:vAlign w:val="center"/>
          </w:tcPr>
          <w:p w14:paraId="49314421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Pengurus Projek/Fasilitator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020F860D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Pengurus Projek&gt;</w:t>
            </w:r>
          </w:p>
        </w:tc>
      </w:tr>
      <w:tr w:rsidR="002F6DEB" w:rsidRPr="007E6D98" w14:paraId="2C953F05" w14:textId="77777777" w:rsidTr="0047422E">
        <w:trPr>
          <w:trHeight w:val="1007"/>
        </w:trPr>
        <w:tc>
          <w:tcPr>
            <w:tcW w:w="3119" w:type="dxa"/>
            <w:shd w:val="clear" w:color="auto" w:fill="auto"/>
            <w:vAlign w:val="center"/>
          </w:tcPr>
          <w:p w14:paraId="295FC342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Pembantu Fasilitator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9D27292" w14:textId="77777777" w:rsidR="002F6DEB" w:rsidRPr="007E6D98" w:rsidRDefault="002F6DEB" w:rsidP="002F6D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Pembantu 1&gt;</w:t>
            </w:r>
          </w:p>
          <w:p w14:paraId="798242B2" w14:textId="77777777" w:rsidR="002F6DEB" w:rsidRPr="007E6D98" w:rsidRDefault="002F6DEB" w:rsidP="002F6D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Pembantu 2&gt;</w:t>
            </w:r>
          </w:p>
          <w:p w14:paraId="1545A9F1" w14:textId="77777777" w:rsidR="002F6DEB" w:rsidRPr="007E6D98" w:rsidRDefault="002F6DEB" w:rsidP="002F6D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  <w:tr w:rsidR="002F6DEB" w:rsidRPr="007E6D98" w14:paraId="1523E427" w14:textId="77777777" w:rsidTr="0047422E">
        <w:trPr>
          <w:trHeight w:val="1007"/>
        </w:trPr>
        <w:tc>
          <w:tcPr>
            <w:tcW w:w="3119" w:type="dxa"/>
            <w:shd w:val="clear" w:color="auto" w:fill="auto"/>
            <w:vAlign w:val="center"/>
          </w:tcPr>
          <w:p w14:paraId="749F6CB1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Kumpulan Pengujian 1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2319C640" w14:textId="77777777" w:rsidR="002F6DEB" w:rsidRPr="007E6D98" w:rsidRDefault="002F6DEB" w:rsidP="002F6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Penguji 1&gt;</w:t>
            </w:r>
          </w:p>
          <w:p w14:paraId="2ED75A25" w14:textId="77777777" w:rsidR="002F6DEB" w:rsidRPr="007E6D98" w:rsidRDefault="002F6DEB" w:rsidP="002F6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Penguji 2&gt;</w:t>
            </w:r>
          </w:p>
          <w:p w14:paraId="16AA0F91" w14:textId="77777777" w:rsidR="002F6DEB" w:rsidRPr="007E6D98" w:rsidRDefault="002F6DEB" w:rsidP="002F6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  <w:tr w:rsidR="002F6DEB" w:rsidRPr="007E6D98" w14:paraId="08687E5F" w14:textId="77777777" w:rsidTr="0047422E">
        <w:trPr>
          <w:trHeight w:val="998"/>
        </w:trPr>
        <w:tc>
          <w:tcPr>
            <w:tcW w:w="3119" w:type="dxa"/>
            <w:shd w:val="clear" w:color="auto" w:fill="auto"/>
            <w:vAlign w:val="center"/>
          </w:tcPr>
          <w:p w14:paraId="1CF461AB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Kumpulan Pengujian 2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6653AB1F" w14:textId="77777777" w:rsidR="002F6DEB" w:rsidRPr="007E6D98" w:rsidRDefault="002F6DEB" w:rsidP="002F6D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Penguji 1&gt;</w:t>
            </w:r>
          </w:p>
          <w:p w14:paraId="32D8A179" w14:textId="77777777" w:rsidR="002F6DEB" w:rsidRPr="007E6D98" w:rsidRDefault="002F6DEB" w:rsidP="002F6D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Penguji 2&gt;</w:t>
            </w:r>
          </w:p>
          <w:p w14:paraId="3BB7774C" w14:textId="77777777" w:rsidR="002F6DEB" w:rsidRPr="007E6D98" w:rsidRDefault="002F6DEB" w:rsidP="002F6D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</w:tbl>
    <w:p w14:paraId="2BC4BB3C" w14:textId="77777777" w:rsidR="00DE0FB6" w:rsidRDefault="00DE0FB6">
      <w:pPr>
        <w:sectPr w:rsidR="00DE0FB6" w:rsidSect="00126B90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14:paraId="354FB388" w14:textId="77777777" w:rsidR="002F6DEB" w:rsidRPr="00676E93" w:rsidRDefault="002F6DEB" w:rsidP="002F6DEB">
      <w:pPr>
        <w:pStyle w:val="Heading2"/>
        <w:rPr>
          <w:rFonts w:ascii="Arial" w:hAnsi="Arial" w:cs="Arial"/>
          <w:color w:val="auto"/>
          <w:sz w:val="20"/>
          <w:szCs w:val="20"/>
          <w:lang w:val="ms-MY"/>
        </w:rPr>
      </w:pPr>
      <w:bookmarkStart w:id="31" w:name="_Toc307584598"/>
      <w:r w:rsidRPr="00676E93">
        <w:rPr>
          <w:rFonts w:ascii="Arial" w:hAnsi="Arial" w:cs="Arial"/>
          <w:color w:val="auto"/>
          <w:sz w:val="20"/>
          <w:szCs w:val="20"/>
          <w:lang w:val="ms-MY"/>
        </w:rPr>
        <w:lastRenderedPageBreak/>
        <w:t xml:space="preserve">LAMPIRAN </w:t>
      </w:r>
      <w:r>
        <w:rPr>
          <w:rFonts w:ascii="Arial" w:hAnsi="Arial" w:cs="Arial"/>
          <w:color w:val="auto"/>
          <w:sz w:val="20"/>
          <w:szCs w:val="20"/>
          <w:lang w:val="ms-MY"/>
        </w:rPr>
        <w:t>C : JADUAL PERANCANGAN UAT</w:t>
      </w:r>
      <w:bookmarkEnd w:id="31"/>
    </w:p>
    <w:p w14:paraId="4DA72DDD" w14:textId="77777777" w:rsidR="002F6DEB" w:rsidRDefault="002F6DEB" w:rsidP="002F6DEB">
      <w:pPr>
        <w:ind w:left="419"/>
        <w:jc w:val="both"/>
        <w:rPr>
          <w:rFonts w:ascii="Arial" w:hAnsi="Arial" w:cs="Arial"/>
          <w:lang w:val="ms-MY"/>
        </w:rPr>
      </w:pPr>
    </w:p>
    <w:tbl>
      <w:tblPr>
        <w:tblW w:w="1385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6"/>
        <w:gridCol w:w="3664"/>
        <w:gridCol w:w="5850"/>
      </w:tblGrid>
      <w:tr w:rsidR="002F6DEB" w:rsidRPr="007E6D98" w14:paraId="130A87AE" w14:textId="77777777" w:rsidTr="0047422E">
        <w:trPr>
          <w:trHeight w:val="998"/>
        </w:trPr>
        <w:tc>
          <w:tcPr>
            <w:tcW w:w="4337" w:type="dxa"/>
            <w:gridSpan w:val="2"/>
            <w:shd w:val="clear" w:color="auto" w:fill="F2F2F2"/>
            <w:vAlign w:val="center"/>
          </w:tcPr>
          <w:p w14:paraId="21975FBD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NAMA PROJEK PEMBANGUNAN ICT</w:t>
            </w:r>
          </w:p>
        </w:tc>
        <w:tc>
          <w:tcPr>
            <w:tcW w:w="9514" w:type="dxa"/>
            <w:gridSpan w:val="2"/>
            <w:shd w:val="clear" w:color="auto" w:fill="auto"/>
            <w:vAlign w:val="center"/>
          </w:tcPr>
          <w:p w14:paraId="47409114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Projek Pembangunan ICT&gt;</w:t>
            </w:r>
          </w:p>
        </w:tc>
      </w:tr>
      <w:tr w:rsidR="002F6DEB" w:rsidRPr="007E6D98" w14:paraId="7FAA8662" w14:textId="77777777" w:rsidTr="0047422E">
        <w:trPr>
          <w:trHeight w:val="818"/>
        </w:trPr>
        <w:tc>
          <w:tcPr>
            <w:tcW w:w="4337" w:type="dxa"/>
            <w:gridSpan w:val="2"/>
            <w:shd w:val="clear" w:color="auto" w:fill="F2F2F2"/>
            <w:vAlign w:val="center"/>
          </w:tcPr>
          <w:p w14:paraId="1603E8C4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NO. RUJUKAN</w:t>
            </w:r>
          </w:p>
        </w:tc>
        <w:tc>
          <w:tcPr>
            <w:tcW w:w="9514" w:type="dxa"/>
            <w:gridSpan w:val="2"/>
            <w:shd w:val="clear" w:color="auto" w:fill="auto"/>
            <w:vAlign w:val="center"/>
          </w:tcPr>
          <w:p w14:paraId="2F0576C7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OPR/IDEC/PEM/               /                         </w:t>
            </w:r>
          </w:p>
        </w:tc>
      </w:tr>
      <w:tr w:rsidR="002F6DEB" w:rsidRPr="007E6D98" w14:paraId="2CD1BD29" w14:textId="77777777" w:rsidTr="0047422E">
        <w:trPr>
          <w:trHeight w:val="512"/>
        </w:trPr>
        <w:tc>
          <w:tcPr>
            <w:tcW w:w="531" w:type="dxa"/>
            <w:shd w:val="clear" w:color="auto" w:fill="F2F2F2"/>
            <w:vAlign w:val="center"/>
          </w:tcPr>
          <w:p w14:paraId="4BF2527D" w14:textId="77777777"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Bil</w:t>
            </w:r>
          </w:p>
        </w:tc>
        <w:tc>
          <w:tcPr>
            <w:tcW w:w="3806" w:type="dxa"/>
            <w:shd w:val="clear" w:color="auto" w:fill="F2F2F2"/>
            <w:vAlign w:val="center"/>
          </w:tcPr>
          <w:p w14:paraId="2A536D0A" w14:textId="77777777"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Tarikh &amp; Tempat</w:t>
            </w:r>
          </w:p>
        </w:tc>
        <w:tc>
          <w:tcPr>
            <w:tcW w:w="3664" w:type="dxa"/>
            <w:shd w:val="clear" w:color="auto" w:fill="F2F2F2"/>
            <w:vAlign w:val="center"/>
          </w:tcPr>
          <w:p w14:paraId="5D8AD420" w14:textId="77777777"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Kumpulan Pengujian</w:t>
            </w:r>
          </w:p>
        </w:tc>
        <w:tc>
          <w:tcPr>
            <w:tcW w:w="5850" w:type="dxa"/>
            <w:shd w:val="clear" w:color="auto" w:fill="F2F2F2"/>
            <w:vAlign w:val="center"/>
          </w:tcPr>
          <w:p w14:paraId="31F8B202" w14:textId="77777777"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Proses/Modul Yang Diuji</w:t>
            </w:r>
          </w:p>
        </w:tc>
      </w:tr>
      <w:tr w:rsidR="002F6DEB" w:rsidRPr="007E6D98" w14:paraId="1165C9FB" w14:textId="77777777" w:rsidTr="0047422E">
        <w:trPr>
          <w:trHeight w:val="1250"/>
        </w:trPr>
        <w:tc>
          <w:tcPr>
            <w:tcW w:w="531" w:type="dxa"/>
            <w:shd w:val="clear" w:color="auto" w:fill="auto"/>
            <w:vAlign w:val="center"/>
          </w:tcPr>
          <w:p w14:paraId="05529DD9" w14:textId="77777777" w:rsidR="002F6DEB" w:rsidRPr="007E6D98" w:rsidRDefault="002F6DEB" w:rsidP="002F6D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14:paraId="4D7E3A0A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 Tarikh/Tempat&gt;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E8571EA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&lt;Kumpulan 1&gt;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0700781" w14:textId="77777777" w:rsidR="002F6DEB" w:rsidRPr="007E6D98" w:rsidRDefault="002F6DEB" w:rsidP="002F6D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&lt;Proses/Modul 1&gt;</w:t>
            </w:r>
          </w:p>
          <w:p w14:paraId="44DCD67A" w14:textId="77777777" w:rsidR="002F6DEB" w:rsidRPr="007E6D98" w:rsidRDefault="002F6DEB" w:rsidP="002F6D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 Proses/Modul 2&gt;</w:t>
            </w:r>
          </w:p>
          <w:p w14:paraId="671CCE66" w14:textId="77777777" w:rsidR="002F6DEB" w:rsidRPr="007E6D98" w:rsidRDefault="002F6DEB" w:rsidP="002F6D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 Proses/Modul 3&gt;</w:t>
            </w:r>
          </w:p>
          <w:p w14:paraId="57271537" w14:textId="77777777" w:rsidR="002F6DEB" w:rsidRPr="007E6D98" w:rsidRDefault="002F6DEB" w:rsidP="002F6D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  <w:tr w:rsidR="002F6DEB" w:rsidRPr="007E6D98" w14:paraId="5B56D406" w14:textId="77777777" w:rsidTr="0047422E">
        <w:trPr>
          <w:trHeight w:val="1070"/>
        </w:trPr>
        <w:tc>
          <w:tcPr>
            <w:tcW w:w="531" w:type="dxa"/>
            <w:shd w:val="clear" w:color="auto" w:fill="auto"/>
            <w:vAlign w:val="center"/>
          </w:tcPr>
          <w:p w14:paraId="09026459" w14:textId="77777777" w:rsidR="002F6DEB" w:rsidRPr="007E6D98" w:rsidRDefault="002F6DEB" w:rsidP="002F6D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14:paraId="3BD06CB8" w14:textId="77777777" w:rsidR="002F6DEB" w:rsidRPr="007E6D98" w:rsidRDefault="002F6DEB" w:rsidP="0047422E">
            <w:pPr>
              <w:spacing w:after="0" w:line="240" w:lineRule="auto"/>
            </w:pPr>
            <w:r w:rsidRPr="007E6D98">
              <w:rPr>
                <w:rFonts w:ascii="Arial" w:hAnsi="Arial" w:cs="Arial"/>
                <w:lang w:val="ms-MY"/>
              </w:rPr>
              <w:t>&lt; Tarikh/Tempat&gt;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45E7A623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&lt;Kumpulan 2&gt;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2DD57A4" w14:textId="77777777" w:rsidR="002F6DEB" w:rsidRPr="007E6D98" w:rsidRDefault="002F6DEB" w:rsidP="002F6D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&lt;Proses/Modul 1&gt;</w:t>
            </w:r>
          </w:p>
          <w:p w14:paraId="607820FE" w14:textId="77777777" w:rsidR="002F6DEB" w:rsidRPr="007E6D98" w:rsidRDefault="002F6DEB" w:rsidP="002F6D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 Proses/Modul 2&gt;</w:t>
            </w:r>
          </w:p>
          <w:p w14:paraId="7B96981F" w14:textId="77777777" w:rsidR="002F6DEB" w:rsidRPr="007E6D98" w:rsidRDefault="002F6DEB" w:rsidP="002F6D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  <w:tr w:rsidR="002F6DEB" w:rsidRPr="007E6D98" w14:paraId="7D97C4F4" w14:textId="77777777" w:rsidTr="0047422E">
        <w:trPr>
          <w:trHeight w:val="980"/>
        </w:trPr>
        <w:tc>
          <w:tcPr>
            <w:tcW w:w="531" w:type="dxa"/>
            <w:shd w:val="clear" w:color="auto" w:fill="auto"/>
            <w:vAlign w:val="center"/>
          </w:tcPr>
          <w:p w14:paraId="2D10C046" w14:textId="77777777" w:rsidR="002F6DEB" w:rsidRPr="007E6D98" w:rsidRDefault="002F6DEB" w:rsidP="002F6D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14:paraId="76AD0BF4" w14:textId="77777777" w:rsidR="002F6DEB" w:rsidRPr="007E6D98" w:rsidRDefault="002F6DEB" w:rsidP="0047422E">
            <w:pPr>
              <w:spacing w:after="0" w:line="240" w:lineRule="auto"/>
            </w:pPr>
            <w:r w:rsidRPr="007E6D98">
              <w:rPr>
                <w:rFonts w:ascii="Arial" w:hAnsi="Arial" w:cs="Arial"/>
                <w:lang w:val="ms-MY"/>
              </w:rPr>
              <w:t>&lt; Tarikh/Tempat&gt;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67B07744" w14:textId="77777777"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&lt;...kumpulan seterusnya&gt;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7DC4DA2" w14:textId="77777777" w:rsidR="002F6DEB" w:rsidRPr="007E6D98" w:rsidRDefault="002F6DEB" w:rsidP="002F6D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&lt;Proses/Modul 1&gt;</w:t>
            </w:r>
          </w:p>
          <w:p w14:paraId="599B2933" w14:textId="77777777" w:rsidR="002F6DEB" w:rsidRPr="007E6D98" w:rsidRDefault="002F6DEB" w:rsidP="002F6D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 Proses/Modul 2&gt;</w:t>
            </w:r>
          </w:p>
          <w:p w14:paraId="3088725A" w14:textId="77777777" w:rsidR="002F6DEB" w:rsidRPr="007E6D98" w:rsidRDefault="002F6DEB" w:rsidP="002F6D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</w:tbl>
    <w:p w14:paraId="426BB1D0" w14:textId="77777777" w:rsidR="0061690D" w:rsidRDefault="0061690D"/>
    <w:p w14:paraId="38914511" w14:textId="77777777" w:rsidR="003F72F8" w:rsidRDefault="003F72F8"/>
    <w:p w14:paraId="3813621C" w14:textId="77777777" w:rsidR="003F72F8" w:rsidRDefault="003F72F8"/>
    <w:p w14:paraId="5AA7AA35" w14:textId="77777777" w:rsidR="003F72F8" w:rsidRDefault="003F72F8"/>
    <w:p w14:paraId="6D398B84" w14:textId="77777777" w:rsidR="003F72F8" w:rsidRDefault="003F72F8"/>
    <w:p w14:paraId="53AA461B" w14:textId="77777777" w:rsidR="003F72F8" w:rsidRDefault="003F72F8"/>
    <w:p w14:paraId="798BD281" w14:textId="7509733C" w:rsidR="008203BF" w:rsidRPr="00676E93" w:rsidRDefault="008203BF" w:rsidP="008203BF">
      <w:pPr>
        <w:pStyle w:val="Heading2"/>
        <w:rPr>
          <w:rFonts w:ascii="Arial" w:hAnsi="Arial" w:cs="Arial"/>
          <w:color w:val="auto"/>
          <w:sz w:val="20"/>
          <w:szCs w:val="20"/>
          <w:lang w:val="ms-MY"/>
        </w:rPr>
      </w:pPr>
      <w:r w:rsidRPr="00676E93">
        <w:rPr>
          <w:rFonts w:ascii="Arial" w:hAnsi="Arial" w:cs="Arial"/>
          <w:color w:val="auto"/>
          <w:sz w:val="20"/>
          <w:szCs w:val="20"/>
          <w:lang w:val="ms-MY"/>
        </w:rPr>
        <w:lastRenderedPageBreak/>
        <w:t xml:space="preserve">LAMPIRAN </w:t>
      </w:r>
      <w:r>
        <w:rPr>
          <w:rFonts w:ascii="Arial" w:hAnsi="Arial" w:cs="Arial"/>
          <w:color w:val="auto"/>
          <w:sz w:val="20"/>
          <w:szCs w:val="20"/>
          <w:lang w:val="ms-MY"/>
        </w:rPr>
        <w:t>D : LAPORAN/MAKLUMBALAS PENGUJIAN</w:t>
      </w:r>
    </w:p>
    <w:p w14:paraId="141008AF" w14:textId="77777777" w:rsidR="003F72F8" w:rsidRPr="00BF28EF" w:rsidRDefault="00FE1EF0" w:rsidP="003F72F8">
      <w:pPr>
        <w:spacing w:after="0" w:line="240" w:lineRule="auto"/>
        <w:jc w:val="center"/>
        <w:rPr>
          <w:b/>
        </w:rPr>
      </w:pPr>
      <w:r w:rsidRPr="00BF28EF">
        <w:rPr>
          <w:b/>
        </w:rPr>
        <w:t>LAPORAN/MAKLUMBALAS PENGUJIAN</w:t>
      </w:r>
    </w:p>
    <w:p w14:paraId="4629E66F" w14:textId="77777777" w:rsidR="003F72F8" w:rsidRPr="00BF28EF" w:rsidRDefault="00FE1EF0" w:rsidP="003F72F8">
      <w:pPr>
        <w:spacing w:after="0" w:line="240" w:lineRule="auto"/>
        <w:jc w:val="center"/>
        <w:rPr>
          <w:b/>
        </w:rPr>
      </w:pPr>
      <w:r w:rsidRPr="00BF28EF">
        <w:rPr>
          <w:b/>
        </w:rPr>
        <w:t>&lt;&lt;</w:t>
      </w:r>
      <w:r w:rsidR="003F72F8" w:rsidRPr="00BF28EF">
        <w:rPr>
          <w:b/>
        </w:rPr>
        <w:t xml:space="preserve">SISTEM </w:t>
      </w:r>
      <w:r w:rsidR="00084C93" w:rsidRPr="00BF28EF">
        <w:rPr>
          <w:b/>
        </w:rPr>
        <w:t>XYZ</w:t>
      </w:r>
      <w:r w:rsidRPr="00BF28EF">
        <w:rPr>
          <w:b/>
        </w:rPr>
        <w:t>&gt;&gt;</w:t>
      </w:r>
    </w:p>
    <w:p w14:paraId="507A0764" w14:textId="77777777" w:rsidR="003F72F8" w:rsidRPr="00BF28EF" w:rsidRDefault="003F72F8" w:rsidP="003F72F8">
      <w:pPr>
        <w:spacing w:after="0" w:line="240" w:lineRule="auto"/>
        <w:jc w:val="center"/>
        <w:rPr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303"/>
      </w:tblGrid>
      <w:tr w:rsidR="00BF28EF" w:rsidRPr="00BF28EF" w14:paraId="1F16A6EC" w14:textId="77777777" w:rsidTr="00FE1EF0">
        <w:tc>
          <w:tcPr>
            <w:tcW w:w="2122" w:type="dxa"/>
            <w:shd w:val="clear" w:color="auto" w:fill="DEEBF6"/>
          </w:tcPr>
          <w:p w14:paraId="747A63B6" w14:textId="77777777" w:rsidR="003F72F8" w:rsidRPr="00BF28EF" w:rsidRDefault="003F72F8" w:rsidP="008C3E50">
            <w:proofErr w:type="spellStart"/>
            <w:r w:rsidRPr="00BF28EF">
              <w:t>Peranan</w:t>
            </w:r>
            <w:proofErr w:type="spellEnd"/>
          </w:p>
        </w:tc>
        <w:tc>
          <w:tcPr>
            <w:tcW w:w="12303" w:type="dxa"/>
            <w:shd w:val="clear" w:color="auto" w:fill="DEEBF6"/>
          </w:tcPr>
          <w:p w14:paraId="16503BE6" w14:textId="1E5396DF" w:rsidR="003F72F8" w:rsidRPr="00BF28EF" w:rsidRDefault="00FE1EF0" w:rsidP="008C3E50">
            <w:r w:rsidRPr="00BF28EF">
              <w:t>&lt;&lt;</w:t>
            </w:r>
            <w:proofErr w:type="spellStart"/>
            <w:r w:rsidR="00A23506" w:rsidRPr="00BF28EF">
              <w:t>nama</w:t>
            </w:r>
            <w:proofErr w:type="spellEnd"/>
            <w:r w:rsidR="00A23506" w:rsidRPr="00BF28EF">
              <w:t xml:space="preserve"> </w:t>
            </w:r>
            <w:proofErr w:type="spellStart"/>
            <w:proofErr w:type="gramStart"/>
            <w:r w:rsidR="00A23506" w:rsidRPr="00BF28EF">
              <w:t>peranan</w:t>
            </w:r>
            <w:proofErr w:type="spellEnd"/>
            <w:r w:rsidR="00A23506" w:rsidRPr="00BF28EF">
              <w:t xml:space="preserve"> ;</w:t>
            </w:r>
            <w:proofErr w:type="gramEnd"/>
            <w:r w:rsidR="00A23506" w:rsidRPr="00BF28EF">
              <w:t xml:space="preserve"> </w:t>
            </w:r>
            <w:proofErr w:type="spellStart"/>
            <w:r w:rsidR="00A23506" w:rsidRPr="00BF28EF">
              <w:t>contoh</w:t>
            </w:r>
            <w:proofErr w:type="spellEnd"/>
            <w:r w:rsidR="00A23506" w:rsidRPr="00BF28EF">
              <w:t xml:space="preserve">: admin </w:t>
            </w:r>
            <w:proofErr w:type="spellStart"/>
            <w:r w:rsidR="00A23506" w:rsidRPr="00BF28EF">
              <w:t>ptj</w:t>
            </w:r>
            <w:proofErr w:type="spellEnd"/>
            <w:r w:rsidRPr="00BF28EF">
              <w:t>&gt;&gt;</w:t>
            </w:r>
          </w:p>
        </w:tc>
      </w:tr>
      <w:tr w:rsidR="00BF28EF" w:rsidRPr="00BF28EF" w14:paraId="25D260A2" w14:textId="77777777" w:rsidTr="00FE1EF0">
        <w:tc>
          <w:tcPr>
            <w:tcW w:w="2122" w:type="dxa"/>
            <w:shd w:val="clear" w:color="auto" w:fill="DEEBF6"/>
          </w:tcPr>
          <w:p w14:paraId="430E6056" w14:textId="77777777" w:rsidR="003F72F8" w:rsidRPr="00BF28EF" w:rsidRDefault="003F72F8" w:rsidP="008C3E50">
            <w:r w:rsidRPr="00BF28EF">
              <w:t xml:space="preserve">UPMID </w:t>
            </w:r>
            <w:proofErr w:type="spellStart"/>
            <w:r w:rsidRPr="00BF28EF">
              <w:t>Pengguna</w:t>
            </w:r>
            <w:proofErr w:type="spellEnd"/>
          </w:p>
        </w:tc>
        <w:tc>
          <w:tcPr>
            <w:tcW w:w="12303" w:type="dxa"/>
            <w:shd w:val="clear" w:color="auto" w:fill="DEEBF6"/>
          </w:tcPr>
          <w:p w14:paraId="19928A5A" w14:textId="3FCE8F9B" w:rsidR="003F72F8" w:rsidRPr="00BF28EF" w:rsidRDefault="00FE1EF0" w:rsidP="00A23506">
            <w:pPr>
              <w:tabs>
                <w:tab w:val="left" w:pos="10030"/>
              </w:tabs>
            </w:pPr>
            <w:r w:rsidRPr="00BF28EF">
              <w:t>&lt;&lt;</w:t>
            </w:r>
            <w:r w:rsidR="00A23506" w:rsidRPr="00BF28EF">
              <w:t xml:space="preserve">id </w:t>
            </w:r>
            <w:proofErr w:type="spellStart"/>
            <w:r w:rsidR="00A23506" w:rsidRPr="00BF28EF">
              <w:t>peranan</w:t>
            </w:r>
            <w:proofErr w:type="spellEnd"/>
            <w:r w:rsidR="00A23506" w:rsidRPr="00BF28EF">
              <w:t xml:space="preserve"> </w:t>
            </w:r>
            <w:proofErr w:type="spellStart"/>
            <w:r w:rsidR="00A23506" w:rsidRPr="00BF28EF">
              <w:t>pengguna</w:t>
            </w:r>
            <w:proofErr w:type="spellEnd"/>
            <w:r w:rsidR="00A23506" w:rsidRPr="00BF28EF">
              <w:t xml:space="preserve">; </w:t>
            </w:r>
            <w:proofErr w:type="spellStart"/>
            <w:r w:rsidR="00A23506" w:rsidRPr="00BF28EF">
              <w:t>contoh</w:t>
            </w:r>
            <w:proofErr w:type="spellEnd"/>
            <w:r w:rsidR="00A23506" w:rsidRPr="00BF28EF">
              <w:t xml:space="preserve">:  </w:t>
            </w:r>
            <w:proofErr w:type="spellStart"/>
            <w:r w:rsidR="00A23506" w:rsidRPr="00BF28EF">
              <w:t>mnorhayati</w:t>
            </w:r>
            <w:proofErr w:type="spellEnd"/>
            <w:r w:rsidRPr="00BF28EF">
              <w:t>&gt;&gt;</w:t>
            </w:r>
            <w:r w:rsidR="00A23506" w:rsidRPr="00BF28EF">
              <w:tab/>
            </w:r>
          </w:p>
        </w:tc>
      </w:tr>
      <w:tr w:rsidR="00BF28EF" w:rsidRPr="00BF28EF" w14:paraId="2A47AD98" w14:textId="77777777" w:rsidTr="00FE1EF0">
        <w:tc>
          <w:tcPr>
            <w:tcW w:w="2122" w:type="dxa"/>
            <w:shd w:val="clear" w:color="auto" w:fill="DEEBF6"/>
          </w:tcPr>
          <w:p w14:paraId="12D1FAB3" w14:textId="3D3B187C" w:rsidR="003F72F8" w:rsidRPr="00BF28EF" w:rsidRDefault="00A23506" w:rsidP="008C3E50">
            <w:proofErr w:type="spellStart"/>
            <w:r w:rsidRPr="00BF28EF">
              <w:t>Pemain</w:t>
            </w:r>
            <w:proofErr w:type="spellEnd"/>
            <w:r w:rsidR="003F72F8" w:rsidRPr="00BF28EF">
              <w:t xml:space="preserve"> </w:t>
            </w:r>
            <w:proofErr w:type="spellStart"/>
            <w:r w:rsidRPr="00BF28EF">
              <w:t>Peranan</w:t>
            </w:r>
            <w:proofErr w:type="spellEnd"/>
            <w:r w:rsidRPr="00BF28EF">
              <w:t xml:space="preserve"> (</w:t>
            </w:r>
            <w:r w:rsidRPr="00BF28EF">
              <w:rPr>
                <w:i/>
                <w:iCs/>
              </w:rPr>
              <w:t>Role Player</w:t>
            </w:r>
            <w:r w:rsidRPr="00BF28EF">
              <w:t>)</w:t>
            </w:r>
          </w:p>
        </w:tc>
        <w:tc>
          <w:tcPr>
            <w:tcW w:w="12303" w:type="dxa"/>
            <w:shd w:val="clear" w:color="auto" w:fill="DEEBF6"/>
          </w:tcPr>
          <w:p w14:paraId="1C8B6252" w14:textId="5BA634DE" w:rsidR="003F72F8" w:rsidRPr="00BF28EF" w:rsidRDefault="00FE1EF0" w:rsidP="008C3E50">
            <w:r w:rsidRPr="00BF28EF">
              <w:t>&lt;&lt;</w:t>
            </w:r>
            <w:proofErr w:type="spellStart"/>
            <w:r w:rsidR="00A23506" w:rsidRPr="00BF28EF">
              <w:t>nama</w:t>
            </w:r>
            <w:proofErr w:type="spellEnd"/>
            <w:r w:rsidR="00A23506" w:rsidRPr="00BF28EF">
              <w:t xml:space="preserve"> </w:t>
            </w:r>
            <w:proofErr w:type="spellStart"/>
            <w:r w:rsidR="00A23506" w:rsidRPr="00BF28EF">
              <w:t>staf</w:t>
            </w:r>
            <w:proofErr w:type="spellEnd"/>
            <w:r w:rsidR="00A23506" w:rsidRPr="00BF28EF">
              <w:t xml:space="preserve"> yang </w:t>
            </w:r>
            <w:proofErr w:type="spellStart"/>
            <w:r w:rsidR="00A23506" w:rsidRPr="00BF28EF">
              <w:t>menguji</w:t>
            </w:r>
            <w:proofErr w:type="spellEnd"/>
            <w:r w:rsidR="00A23506" w:rsidRPr="00BF28EF">
              <w:t xml:space="preserve"> </w:t>
            </w:r>
            <w:proofErr w:type="spellStart"/>
            <w:r w:rsidR="00A23506" w:rsidRPr="00BF28EF">
              <w:t>peranan</w:t>
            </w:r>
            <w:proofErr w:type="spellEnd"/>
            <w:r w:rsidR="00A23506" w:rsidRPr="00BF28EF">
              <w:t xml:space="preserve">; </w:t>
            </w:r>
            <w:proofErr w:type="spellStart"/>
            <w:r w:rsidR="00A23506" w:rsidRPr="00BF28EF">
              <w:t>contoh</w:t>
            </w:r>
            <w:proofErr w:type="spellEnd"/>
            <w:r w:rsidR="00A23506" w:rsidRPr="00BF28EF">
              <w:t xml:space="preserve">:  Siti </w:t>
            </w:r>
            <w:proofErr w:type="spellStart"/>
            <w:r w:rsidR="00A23506" w:rsidRPr="00BF28EF">
              <w:t>Salbiah</w:t>
            </w:r>
            <w:proofErr w:type="spellEnd"/>
            <w:r w:rsidR="00A23506" w:rsidRPr="00BF28EF">
              <w:t xml:space="preserve"> </w:t>
            </w:r>
            <w:r w:rsidRPr="00BF28EF">
              <w:t>&gt;&gt;</w:t>
            </w:r>
          </w:p>
        </w:tc>
      </w:tr>
      <w:tr w:rsidR="00BF28EF" w:rsidRPr="00BF28EF" w14:paraId="4BA1AC5A" w14:textId="77777777" w:rsidTr="00FE1EF0">
        <w:tc>
          <w:tcPr>
            <w:tcW w:w="2122" w:type="dxa"/>
            <w:shd w:val="clear" w:color="auto" w:fill="DEEBF6"/>
          </w:tcPr>
          <w:p w14:paraId="1ADB76D7" w14:textId="3625FD60" w:rsidR="003F72F8" w:rsidRPr="00BF28EF" w:rsidRDefault="003F72F8" w:rsidP="008C3E50">
            <w:r w:rsidRPr="00BF28EF">
              <w:t>Tarikh</w:t>
            </w:r>
            <w:r w:rsidR="00A23506" w:rsidRPr="00BF28EF">
              <w:t>/Lokasi</w:t>
            </w:r>
          </w:p>
        </w:tc>
        <w:tc>
          <w:tcPr>
            <w:tcW w:w="12303" w:type="dxa"/>
            <w:shd w:val="clear" w:color="auto" w:fill="DEEBF6"/>
          </w:tcPr>
          <w:p w14:paraId="706AC8AE" w14:textId="77777777" w:rsidR="003F72F8" w:rsidRPr="00BF28EF" w:rsidRDefault="00FE1EF0" w:rsidP="008C3E50">
            <w:r w:rsidRPr="00BF28EF">
              <w:t>&lt;&lt;</w:t>
            </w:r>
            <w:r w:rsidR="003F72F8" w:rsidRPr="00BF28EF">
              <w:t xml:space="preserve">14 </w:t>
            </w:r>
            <w:proofErr w:type="spellStart"/>
            <w:r w:rsidR="003F72F8" w:rsidRPr="00BF28EF">
              <w:t>Okt</w:t>
            </w:r>
            <w:proofErr w:type="spellEnd"/>
            <w:r w:rsidR="003F72F8" w:rsidRPr="00BF28EF">
              <w:t xml:space="preserve"> 2022 (Jumaat</w:t>
            </w:r>
            <w:proofErr w:type="gramStart"/>
            <w:r w:rsidR="003F72F8" w:rsidRPr="00BF28EF">
              <w:t>) ,</w:t>
            </w:r>
            <w:proofErr w:type="gramEnd"/>
            <w:r w:rsidR="003F72F8" w:rsidRPr="00BF28EF">
              <w:t xml:space="preserve"> </w:t>
            </w:r>
            <w:proofErr w:type="spellStart"/>
            <w:r w:rsidR="003F72F8" w:rsidRPr="00BF28EF">
              <w:t>Makmal</w:t>
            </w:r>
            <w:proofErr w:type="spellEnd"/>
            <w:r w:rsidR="003F72F8" w:rsidRPr="00BF28EF">
              <w:t xml:space="preserve"> </w:t>
            </w:r>
            <w:proofErr w:type="spellStart"/>
            <w:r w:rsidR="003F72F8" w:rsidRPr="00BF28EF">
              <w:t>Exa</w:t>
            </w:r>
            <w:proofErr w:type="spellEnd"/>
            <w:r w:rsidR="003F72F8" w:rsidRPr="00BF28EF">
              <w:t xml:space="preserve"> IDEC</w:t>
            </w:r>
            <w:r w:rsidRPr="00BF28EF">
              <w:t>&gt;&gt;</w:t>
            </w:r>
          </w:p>
        </w:tc>
      </w:tr>
      <w:tr w:rsidR="00BF28EF" w:rsidRPr="00BF28EF" w14:paraId="3D5D74D8" w14:textId="77777777" w:rsidTr="00FE1EF0">
        <w:tc>
          <w:tcPr>
            <w:tcW w:w="2122" w:type="dxa"/>
            <w:shd w:val="clear" w:color="auto" w:fill="DEEBF6"/>
          </w:tcPr>
          <w:p w14:paraId="0B2F3364" w14:textId="006C065E" w:rsidR="00A23506" w:rsidRPr="00BF28EF" w:rsidRDefault="00A23506" w:rsidP="008C3E50">
            <w:r w:rsidRPr="00BF28EF">
              <w:t xml:space="preserve">Tanda </w:t>
            </w:r>
            <w:proofErr w:type="spellStart"/>
            <w:r w:rsidRPr="00BF28EF">
              <w:t>tangan</w:t>
            </w:r>
            <w:proofErr w:type="spellEnd"/>
          </w:p>
        </w:tc>
        <w:tc>
          <w:tcPr>
            <w:tcW w:w="12303" w:type="dxa"/>
            <w:shd w:val="clear" w:color="auto" w:fill="DEEBF6"/>
          </w:tcPr>
          <w:p w14:paraId="7D47E30B" w14:textId="77777777" w:rsidR="00A23506" w:rsidRPr="00BF28EF" w:rsidRDefault="00A23506" w:rsidP="008C3E50"/>
          <w:p w14:paraId="2CD33322" w14:textId="77777777" w:rsidR="00A23506" w:rsidRPr="00BF28EF" w:rsidRDefault="00A23506" w:rsidP="008C3E50"/>
        </w:tc>
      </w:tr>
      <w:tr w:rsidR="00BF28EF" w:rsidRPr="00BF28EF" w14:paraId="28BE548E" w14:textId="77777777" w:rsidTr="00FE1EF0">
        <w:tc>
          <w:tcPr>
            <w:tcW w:w="14425" w:type="dxa"/>
            <w:gridSpan w:val="2"/>
          </w:tcPr>
          <w:p w14:paraId="60C08FB2" w14:textId="77777777" w:rsidR="00FE1EF0" w:rsidRPr="00BF28EF" w:rsidRDefault="003F72F8" w:rsidP="00FE1EF0">
            <w:pPr>
              <w:jc w:val="center"/>
            </w:pPr>
            <w:proofErr w:type="spellStart"/>
            <w:r w:rsidRPr="00BF28EF">
              <w:rPr>
                <w:b/>
              </w:rPr>
              <w:t>Laporan</w:t>
            </w:r>
            <w:proofErr w:type="spellEnd"/>
            <w:r w:rsidRPr="00BF28EF">
              <w:rPr>
                <w:b/>
              </w:rPr>
              <w:t xml:space="preserve"> </w:t>
            </w:r>
            <w:proofErr w:type="spellStart"/>
            <w:r w:rsidRPr="00BF28EF">
              <w:rPr>
                <w:b/>
              </w:rPr>
              <w:t>Penemuan</w:t>
            </w:r>
            <w:proofErr w:type="spellEnd"/>
          </w:p>
          <w:p w14:paraId="56557D8C" w14:textId="77777777" w:rsidR="003F72F8" w:rsidRPr="00BF28EF" w:rsidRDefault="00FE1EF0" w:rsidP="00084C93">
            <w:proofErr w:type="spellStart"/>
            <w:r w:rsidRPr="00BF28EF">
              <w:t>Dengan</w:t>
            </w:r>
            <w:proofErr w:type="spellEnd"/>
            <w:r w:rsidRPr="00BF28EF">
              <w:t xml:space="preserve"> </w:t>
            </w:r>
            <w:proofErr w:type="spellStart"/>
            <w:r w:rsidRPr="00BF28EF">
              <w:t>ini</w:t>
            </w:r>
            <w:proofErr w:type="spellEnd"/>
            <w:r w:rsidRPr="00BF28EF">
              <w:t xml:space="preserve"> </w:t>
            </w:r>
            <w:proofErr w:type="spellStart"/>
            <w:r w:rsidRPr="00BF28EF">
              <w:t>saya</w:t>
            </w:r>
            <w:proofErr w:type="spellEnd"/>
            <w:r w:rsidRPr="00BF28EF">
              <w:t xml:space="preserve"> </w:t>
            </w:r>
            <w:proofErr w:type="spellStart"/>
            <w:r w:rsidRPr="00BF28EF">
              <w:t>mengesahkan</w:t>
            </w:r>
            <w:proofErr w:type="spellEnd"/>
            <w:r w:rsidRPr="00BF28EF">
              <w:t xml:space="preserve"> </w:t>
            </w:r>
            <w:proofErr w:type="spellStart"/>
            <w:r w:rsidRPr="00BF28EF">
              <w:t>saya</w:t>
            </w:r>
            <w:proofErr w:type="spellEnd"/>
            <w:r w:rsidRPr="00BF28EF">
              <w:t xml:space="preserve"> </w:t>
            </w:r>
            <w:proofErr w:type="spellStart"/>
            <w:r w:rsidRPr="00BF28EF">
              <w:t>telah</w:t>
            </w:r>
            <w:proofErr w:type="spellEnd"/>
            <w:r w:rsidRPr="00BF28EF">
              <w:t xml:space="preserve"> </w:t>
            </w:r>
            <w:proofErr w:type="spellStart"/>
            <w:r w:rsidRPr="00BF28EF">
              <w:t>membuat</w:t>
            </w:r>
            <w:proofErr w:type="spellEnd"/>
            <w:r w:rsidRPr="00BF28EF">
              <w:t xml:space="preserve"> </w:t>
            </w:r>
            <w:proofErr w:type="spellStart"/>
            <w:r w:rsidRPr="00BF28EF">
              <w:t>semakan</w:t>
            </w:r>
            <w:proofErr w:type="spellEnd"/>
            <w:r w:rsidRPr="00BF28EF">
              <w:t xml:space="preserve"> </w:t>
            </w:r>
            <w:proofErr w:type="spellStart"/>
            <w:r w:rsidRPr="00BF28EF">
              <w:t>semasa</w:t>
            </w:r>
            <w:proofErr w:type="spellEnd"/>
            <w:r w:rsidRPr="00BF28EF">
              <w:t xml:space="preserve"> </w:t>
            </w:r>
            <w:proofErr w:type="spellStart"/>
            <w:r w:rsidRPr="00BF28EF">
              <w:t>sesi</w:t>
            </w:r>
            <w:proofErr w:type="spellEnd"/>
            <w:r w:rsidRPr="00BF28EF">
              <w:t xml:space="preserve"> </w:t>
            </w:r>
            <w:proofErr w:type="spellStart"/>
            <w:r w:rsidR="00084C93" w:rsidRPr="00BF28EF">
              <w:t>pengujian</w:t>
            </w:r>
            <w:proofErr w:type="spellEnd"/>
            <w:r w:rsidRPr="00BF28EF">
              <w:t xml:space="preserve"> dan </w:t>
            </w:r>
            <w:proofErr w:type="spellStart"/>
            <w:r w:rsidRPr="00BF28EF">
              <w:t>mendapati</w:t>
            </w:r>
            <w:proofErr w:type="spellEnd"/>
            <w:r w:rsidRPr="00BF28EF">
              <w:t>:</w:t>
            </w:r>
          </w:p>
        </w:tc>
      </w:tr>
      <w:tr w:rsidR="00BF28EF" w:rsidRPr="00BF28EF" w14:paraId="0E406DD7" w14:textId="77777777" w:rsidTr="00FE1EF0">
        <w:tc>
          <w:tcPr>
            <w:tcW w:w="14425" w:type="dxa"/>
            <w:gridSpan w:val="2"/>
          </w:tcPr>
          <w:p w14:paraId="28BE8642" w14:textId="77777777" w:rsidR="003F72F8" w:rsidRPr="00BF28EF" w:rsidRDefault="003F72F8" w:rsidP="003F72F8">
            <w:pPr>
              <w:numPr>
                <w:ilvl w:val="0"/>
                <w:numId w:val="14"/>
              </w:numPr>
              <w:spacing w:line="240" w:lineRule="auto"/>
            </w:pPr>
            <w:r w:rsidRPr="00BF28EF">
              <w:rPr>
                <w:b/>
                <w:bCs/>
              </w:rPr>
              <w:t>Menu</w:t>
            </w:r>
            <w:r w:rsidRPr="00BF28EF">
              <w:t xml:space="preserve">: </w:t>
            </w:r>
            <w:r w:rsidR="00FE1EF0" w:rsidRPr="00BF28EF">
              <w:t xml:space="preserve"> </w:t>
            </w:r>
            <w:proofErr w:type="spellStart"/>
            <w:r w:rsidRPr="00BF28EF">
              <w:t>Semakan</w:t>
            </w:r>
            <w:proofErr w:type="spellEnd"/>
            <w:r w:rsidRPr="00BF28EF">
              <w:t xml:space="preserve"> - </w:t>
            </w:r>
            <w:proofErr w:type="spellStart"/>
            <w:r w:rsidRPr="00BF28EF">
              <w:t>Permohonan</w:t>
            </w:r>
            <w:proofErr w:type="spellEnd"/>
            <w:r w:rsidRPr="00BF28EF">
              <w:t xml:space="preserve"> </w:t>
            </w:r>
            <w:proofErr w:type="spellStart"/>
            <w:r w:rsidRPr="00BF28EF">
              <w:t>Baru</w:t>
            </w:r>
            <w:proofErr w:type="spellEnd"/>
          </w:p>
          <w:p w14:paraId="30314E12" w14:textId="77777777" w:rsidR="003F72F8" w:rsidRPr="00BF28EF" w:rsidRDefault="003F72F8" w:rsidP="008C3E50">
            <w:pPr>
              <w:ind w:left="360"/>
            </w:pPr>
            <w:proofErr w:type="spellStart"/>
            <w:r w:rsidRPr="00BF28EF">
              <w:rPr>
                <w:b/>
                <w:bCs/>
              </w:rPr>
              <w:t>Penemuan</w:t>
            </w:r>
            <w:proofErr w:type="spellEnd"/>
            <w:r w:rsidRPr="00BF28EF">
              <w:t>:  Debug</w:t>
            </w:r>
          </w:p>
          <w:p w14:paraId="6E8CD5F0" w14:textId="697CDB9D" w:rsidR="003F72F8" w:rsidRPr="00BF28EF" w:rsidRDefault="00FE1EF0" w:rsidP="00FE1EF0">
            <w:pPr>
              <w:pStyle w:val="ListParagraph"/>
              <w:ind w:left="360"/>
            </w:pPr>
            <w:r w:rsidRPr="00BF28EF">
              <w:t>&lt;</w:t>
            </w:r>
            <w:proofErr w:type="gramStart"/>
            <w:r w:rsidRPr="00BF28EF">
              <w:rPr>
                <w:i/>
                <w:iCs/>
              </w:rPr>
              <w:t>screen  capture</w:t>
            </w:r>
            <w:proofErr w:type="gramEnd"/>
            <w:r w:rsidR="00A23506" w:rsidRPr="00BF28EF">
              <w:t xml:space="preserve"> </w:t>
            </w:r>
            <w:proofErr w:type="spellStart"/>
            <w:r w:rsidR="00A23506" w:rsidRPr="00BF28EF">
              <w:t>bukti</w:t>
            </w:r>
            <w:proofErr w:type="spellEnd"/>
            <w:r w:rsidR="00A23506" w:rsidRPr="00BF28EF">
              <w:t xml:space="preserve"> </w:t>
            </w:r>
            <w:proofErr w:type="spellStart"/>
            <w:r w:rsidR="00A23506" w:rsidRPr="00BF28EF">
              <w:t>ralat</w:t>
            </w:r>
            <w:proofErr w:type="spellEnd"/>
            <w:r w:rsidR="00A23506" w:rsidRPr="00BF28EF">
              <w:t>/</w:t>
            </w:r>
            <w:proofErr w:type="spellStart"/>
            <w:r w:rsidR="00A23506" w:rsidRPr="00BF28EF">
              <w:t>isu</w:t>
            </w:r>
            <w:proofErr w:type="spellEnd"/>
            <w:r w:rsidR="00A23506" w:rsidRPr="00BF28EF">
              <w:t xml:space="preserve"> </w:t>
            </w:r>
            <w:proofErr w:type="spellStart"/>
            <w:r w:rsidR="00A23506" w:rsidRPr="00BF28EF">
              <w:t>berkaitan</w:t>
            </w:r>
            <w:proofErr w:type="spellEnd"/>
            <w:r w:rsidR="00A23506" w:rsidRPr="00BF28EF">
              <w:t xml:space="preserve"> </w:t>
            </w:r>
            <w:r w:rsidRPr="00BF28EF">
              <w:t>&gt;</w:t>
            </w:r>
          </w:p>
          <w:p w14:paraId="29996D89" w14:textId="49473A6D" w:rsidR="003F72F8" w:rsidRPr="00BF28EF" w:rsidRDefault="00FE1EF0" w:rsidP="00A23506">
            <w:pPr>
              <w:ind w:left="360"/>
              <w:rPr>
                <w:b/>
              </w:rPr>
            </w:pPr>
            <w:proofErr w:type="spellStart"/>
            <w:r w:rsidRPr="00BF28EF">
              <w:rPr>
                <w:b/>
              </w:rPr>
              <w:t>Catatan</w:t>
            </w:r>
            <w:proofErr w:type="spellEnd"/>
            <w:r w:rsidR="00A23506" w:rsidRPr="00BF28EF">
              <w:rPr>
                <w:b/>
              </w:rPr>
              <w:t>/</w:t>
            </w:r>
            <w:proofErr w:type="spellStart"/>
            <w:r w:rsidR="00A23506" w:rsidRPr="00BF28EF">
              <w:rPr>
                <w:b/>
              </w:rPr>
              <w:t>Isu</w:t>
            </w:r>
            <w:proofErr w:type="spellEnd"/>
            <w:r w:rsidRPr="00BF28EF">
              <w:rPr>
                <w:b/>
              </w:rPr>
              <w:t>:</w:t>
            </w:r>
          </w:p>
          <w:p w14:paraId="6F4A3E2E" w14:textId="582843F6" w:rsidR="00A23506" w:rsidRPr="00BF28EF" w:rsidRDefault="00A23506" w:rsidP="00A23506">
            <w:pPr>
              <w:ind w:left="360"/>
              <w:rPr>
                <w:b/>
              </w:rPr>
            </w:pPr>
          </w:p>
        </w:tc>
      </w:tr>
      <w:tr w:rsidR="00BF28EF" w:rsidRPr="00BF28EF" w14:paraId="3B836502" w14:textId="77777777" w:rsidTr="00FE1EF0">
        <w:tc>
          <w:tcPr>
            <w:tcW w:w="14425" w:type="dxa"/>
            <w:gridSpan w:val="2"/>
          </w:tcPr>
          <w:p w14:paraId="58C27FC9" w14:textId="77777777" w:rsidR="00FE1EF0" w:rsidRPr="00BF28EF" w:rsidRDefault="00FE1EF0" w:rsidP="00FE1EF0">
            <w:pPr>
              <w:pStyle w:val="ListParagraph"/>
              <w:numPr>
                <w:ilvl w:val="0"/>
                <w:numId w:val="14"/>
              </w:numPr>
            </w:pPr>
            <w:r w:rsidRPr="00BF28EF">
              <w:rPr>
                <w:b/>
                <w:bCs/>
              </w:rPr>
              <w:t>Menu</w:t>
            </w:r>
            <w:r w:rsidRPr="00BF28EF">
              <w:t>:  &lt;   &gt; - &lt;    &gt;</w:t>
            </w:r>
          </w:p>
          <w:p w14:paraId="38AD2214" w14:textId="77777777" w:rsidR="00FE1EF0" w:rsidRPr="00BF28EF" w:rsidRDefault="00FE1EF0" w:rsidP="00FE1EF0">
            <w:pPr>
              <w:pStyle w:val="ListParagraph"/>
              <w:ind w:left="360"/>
            </w:pPr>
            <w:proofErr w:type="spellStart"/>
            <w:r w:rsidRPr="00BF28EF">
              <w:rPr>
                <w:b/>
                <w:bCs/>
              </w:rPr>
              <w:t>Penemuan</w:t>
            </w:r>
            <w:proofErr w:type="spellEnd"/>
            <w:r w:rsidRPr="00BF28EF">
              <w:t>:</w:t>
            </w:r>
          </w:p>
          <w:p w14:paraId="65012DDC" w14:textId="1F648C61" w:rsidR="00FE1EF0" w:rsidRPr="00BF28EF" w:rsidRDefault="00FE1EF0" w:rsidP="00FE1EF0">
            <w:pPr>
              <w:pStyle w:val="ListParagraph"/>
              <w:ind w:left="360"/>
            </w:pPr>
            <w:r w:rsidRPr="00BF28EF">
              <w:t>&lt;</w:t>
            </w:r>
            <w:proofErr w:type="gramStart"/>
            <w:r w:rsidRPr="00BF28EF">
              <w:rPr>
                <w:i/>
                <w:iCs/>
              </w:rPr>
              <w:t>screen  capture</w:t>
            </w:r>
            <w:proofErr w:type="gramEnd"/>
            <w:r w:rsidR="00A23506" w:rsidRPr="00BF28EF">
              <w:t xml:space="preserve"> </w:t>
            </w:r>
            <w:proofErr w:type="spellStart"/>
            <w:r w:rsidR="00A23506" w:rsidRPr="00BF28EF">
              <w:t>bukti</w:t>
            </w:r>
            <w:proofErr w:type="spellEnd"/>
            <w:r w:rsidR="00A23506" w:rsidRPr="00BF28EF">
              <w:t xml:space="preserve"> </w:t>
            </w:r>
            <w:proofErr w:type="spellStart"/>
            <w:r w:rsidR="00A23506" w:rsidRPr="00BF28EF">
              <w:t>ralat</w:t>
            </w:r>
            <w:proofErr w:type="spellEnd"/>
            <w:r w:rsidR="00A23506" w:rsidRPr="00BF28EF">
              <w:t>/</w:t>
            </w:r>
            <w:proofErr w:type="spellStart"/>
            <w:r w:rsidR="00A23506" w:rsidRPr="00BF28EF">
              <w:t>isu</w:t>
            </w:r>
            <w:proofErr w:type="spellEnd"/>
            <w:r w:rsidR="00A23506" w:rsidRPr="00BF28EF">
              <w:t xml:space="preserve"> </w:t>
            </w:r>
            <w:proofErr w:type="spellStart"/>
            <w:r w:rsidR="00A23506" w:rsidRPr="00BF28EF">
              <w:t>berkaitan</w:t>
            </w:r>
            <w:proofErr w:type="spellEnd"/>
            <w:r w:rsidRPr="00BF28EF">
              <w:t>&gt;</w:t>
            </w:r>
          </w:p>
          <w:p w14:paraId="79492D88" w14:textId="77777777" w:rsidR="00FE1EF0" w:rsidRPr="00BF28EF" w:rsidRDefault="00FE1EF0" w:rsidP="00FE1EF0">
            <w:pPr>
              <w:pStyle w:val="ListParagraph"/>
              <w:ind w:left="360"/>
            </w:pPr>
          </w:p>
          <w:p w14:paraId="0764A7BB" w14:textId="499B808D" w:rsidR="00FE1EF0" w:rsidRPr="00BF28EF" w:rsidRDefault="00FE1EF0" w:rsidP="00FE1EF0">
            <w:pPr>
              <w:pStyle w:val="ListParagraph"/>
              <w:ind w:left="360"/>
              <w:rPr>
                <w:b/>
                <w:bCs/>
              </w:rPr>
            </w:pPr>
            <w:proofErr w:type="spellStart"/>
            <w:r w:rsidRPr="00BF28EF">
              <w:rPr>
                <w:b/>
                <w:bCs/>
              </w:rPr>
              <w:lastRenderedPageBreak/>
              <w:t>Catatan</w:t>
            </w:r>
            <w:proofErr w:type="spellEnd"/>
            <w:r w:rsidR="00A23506" w:rsidRPr="00BF28EF">
              <w:rPr>
                <w:b/>
                <w:bCs/>
              </w:rPr>
              <w:t>/</w:t>
            </w:r>
            <w:proofErr w:type="spellStart"/>
            <w:r w:rsidR="00A23506" w:rsidRPr="00BF28EF">
              <w:rPr>
                <w:b/>
                <w:bCs/>
              </w:rPr>
              <w:t>Isu</w:t>
            </w:r>
            <w:proofErr w:type="spellEnd"/>
            <w:r w:rsidRPr="00BF28EF">
              <w:rPr>
                <w:b/>
                <w:bCs/>
              </w:rPr>
              <w:t xml:space="preserve">:  </w:t>
            </w:r>
          </w:p>
        </w:tc>
      </w:tr>
    </w:tbl>
    <w:p w14:paraId="3AC6E0C8" w14:textId="77777777" w:rsidR="003F72F8" w:rsidRDefault="003F72F8" w:rsidP="00FE1EF0"/>
    <w:sectPr w:rsidR="003F72F8" w:rsidSect="00126B90">
      <w:headerReference w:type="first" r:id="rId13"/>
      <w:pgSz w:w="16838" w:h="11906" w:orient="landscape"/>
      <w:pgMar w:top="1440" w:right="1440" w:bottom="1440" w:left="144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B124" w14:textId="77777777" w:rsidR="00D75055" w:rsidRDefault="00D75055" w:rsidP="00DE0FB6">
      <w:pPr>
        <w:spacing w:after="0" w:line="240" w:lineRule="auto"/>
      </w:pPr>
      <w:r>
        <w:separator/>
      </w:r>
    </w:p>
  </w:endnote>
  <w:endnote w:type="continuationSeparator" w:id="0">
    <w:p w14:paraId="32B296B7" w14:textId="77777777" w:rsidR="00D75055" w:rsidRDefault="00D75055" w:rsidP="00DE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379637"/>
      <w:docPartObj>
        <w:docPartGallery w:val="Page Numbers (Top of Page)"/>
        <w:docPartUnique/>
      </w:docPartObj>
    </w:sdtPr>
    <w:sdtEndPr/>
    <w:sdtContent>
      <w:p w14:paraId="0F911C4A" w14:textId="0C6D27EC" w:rsidR="00126B90" w:rsidRPr="00F43716" w:rsidRDefault="00126B90" w:rsidP="00126B90">
        <w:pPr>
          <w:pStyle w:val="Footer"/>
          <w:jc w:val="right"/>
        </w:pPr>
        <w:r w:rsidRPr="00F43716">
          <w:rPr>
            <w:b/>
            <w:bCs/>
          </w:rPr>
          <w:fldChar w:fldCharType="begin"/>
        </w:r>
        <w:r w:rsidRPr="00F43716">
          <w:rPr>
            <w:b/>
            <w:bCs/>
          </w:rPr>
          <w:instrText xml:space="preserve"> PAGE </w:instrText>
        </w:r>
        <w:r w:rsidRPr="00F43716">
          <w:rPr>
            <w:b/>
            <w:bCs/>
          </w:rPr>
          <w:fldChar w:fldCharType="separate"/>
        </w:r>
        <w:r w:rsidR="00BA6950">
          <w:rPr>
            <w:b/>
            <w:bCs/>
            <w:noProof/>
          </w:rPr>
          <w:t>2</w:t>
        </w:r>
        <w:r w:rsidRPr="00F43716">
          <w:rPr>
            <w:b/>
            <w:bCs/>
          </w:rPr>
          <w:fldChar w:fldCharType="end"/>
        </w:r>
        <w:r w:rsidR="00F43716">
          <w:t xml:space="preserve"> </w:t>
        </w:r>
        <w:proofErr w:type="spellStart"/>
        <w:r w:rsidR="00F43716">
          <w:t>drp</w:t>
        </w:r>
        <w:proofErr w:type="spellEnd"/>
        <w:r w:rsidR="00F43716">
          <w:t>.</w:t>
        </w:r>
        <w:r w:rsidRPr="00F43716">
          <w:t xml:space="preserve"> </w:t>
        </w:r>
        <w:r w:rsidRPr="00F43716">
          <w:rPr>
            <w:b/>
            <w:bCs/>
          </w:rPr>
          <w:fldChar w:fldCharType="begin"/>
        </w:r>
        <w:r w:rsidRPr="00F43716">
          <w:rPr>
            <w:b/>
            <w:bCs/>
          </w:rPr>
          <w:instrText xml:space="preserve"> SECTIONPAGES  </w:instrText>
        </w:r>
        <w:r w:rsidRPr="00F43716">
          <w:rPr>
            <w:b/>
            <w:bCs/>
          </w:rPr>
          <w:fldChar w:fldCharType="separate"/>
        </w:r>
        <w:r w:rsidR="00A35A62">
          <w:rPr>
            <w:b/>
            <w:bCs/>
            <w:noProof/>
          </w:rPr>
          <w:t>2</w:t>
        </w:r>
        <w:r w:rsidRPr="00F43716">
          <w:rPr>
            <w:b/>
            <w:bCs/>
          </w:rPr>
          <w:fldChar w:fldCharType="end"/>
        </w:r>
      </w:p>
    </w:sdtContent>
  </w:sdt>
  <w:p w14:paraId="4CF6FC0D" w14:textId="77777777" w:rsidR="00126B90" w:rsidRDefault="00126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165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5263D9" w14:textId="14AC8A60" w:rsidR="00126B90" w:rsidRDefault="00126B90">
            <w:pPr>
              <w:pStyle w:val="Footer"/>
              <w:jc w:val="right"/>
            </w:pPr>
            <w:r w:rsidRPr="00F43716">
              <w:rPr>
                <w:b/>
                <w:bCs/>
              </w:rPr>
              <w:fldChar w:fldCharType="begin"/>
            </w:r>
            <w:r w:rsidRPr="00F43716">
              <w:rPr>
                <w:b/>
                <w:bCs/>
              </w:rPr>
              <w:instrText xml:space="preserve"> PAGE </w:instrText>
            </w:r>
            <w:r w:rsidRPr="00F43716">
              <w:rPr>
                <w:b/>
                <w:bCs/>
              </w:rPr>
              <w:fldChar w:fldCharType="separate"/>
            </w:r>
            <w:r w:rsidR="00BA6950">
              <w:rPr>
                <w:b/>
                <w:bCs/>
                <w:noProof/>
              </w:rPr>
              <w:t>1</w:t>
            </w:r>
            <w:r w:rsidRPr="00F43716">
              <w:rPr>
                <w:b/>
                <w:bCs/>
              </w:rPr>
              <w:fldChar w:fldCharType="end"/>
            </w:r>
            <w:r w:rsidR="00F43716" w:rsidRPr="00F43716">
              <w:t xml:space="preserve"> </w:t>
            </w:r>
            <w:proofErr w:type="spellStart"/>
            <w:r w:rsidR="00F43716" w:rsidRPr="00F43716">
              <w:t>drp</w:t>
            </w:r>
            <w:proofErr w:type="spellEnd"/>
            <w:r w:rsidR="00F43716" w:rsidRPr="00F43716">
              <w:t>.</w:t>
            </w:r>
            <w:r w:rsidRPr="00F43716">
              <w:t xml:space="preserve"> </w:t>
            </w:r>
            <w:r w:rsidRPr="00F43716">
              <w:rPr>
                <w:b/>
                <w:bCs/>
              </w:rPr>
              <w:fldChar w:fldCharType="begin"/>
            </w:r>
            <w:r w:rsidRPr="00F43716">
              <w:rPr>
                <w:b/>
                <w:bCs/>
              </w:rPr>
              <w:instrText xml:space="preserve"> SECTIONPAGES  </w:instrText>
            </w:r>
            <w:r w:rsidRPr="00F43716">
              <w:rPr>
                <w:b/>
                <w:bCs/>
              </w:rPr>
              <w:fldChar w:fldCharType="separate"/>
            </w:r>
            <w:r w:rsidR="00A35A62">
              <w:rPr>
                <w:b/>
                <w:bCs/>
                <w:noProof/>
              </w:rPr>
              <w:t>2</w:t>
            </w:r>
            <w:r w:rsidRPr="00F43716">
              <w:rPr>
                <w:b/>
                <w:bCs/>
              </w:rPr>
              <w:fldChar w:fldCharType="end"/>
            </w:r>
          </w:p>
        </w:sdtContent>
      </w:sdt>
    </w:sdtContent>
  </w:sdt>
  <w:p w14:paraId="47CD7511" w14:textId="77777777" w:rsidR="00E340DE" w:rsidRDefault="00E34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883364"/>
      <w:docPartObj>
        <w:docPartGallery w:val="Page Numbers (Top of Page)"/>
        <w:docPartUnique/>
      </w:docPartObj>
    </w:sdtPr>
    <w:sdtEndPr/>
    <w:sdtContent>
      <w:p w14:paraId="12E01D1D" w14:textId="77777777" w:rsidR="00126B90" w:rsidRPr="00F43716" w:rsidRDefault="00126B90" w:rsidP="00126B90">
        <w:pPr>
          <w:pStyle w:val="Footer"/>
          <w:jc w:val="right"/>
        </w:pPr>
        <w:r w:rsidRPr="00F43716">
          <w:rPr>
            <w:bCs/>
            <w:sz w:val="24"/>
            <w:szCs w:val="24"/>
          </w:rPr>
          <w:fldChar w:fldCharType="begin"/>
        </w:r>
        <w:r w:rsidRPr="00F43716">
          <w:rPr>
            <w:bCs/>
          </w:rPr>
          <w:instrText xml:space="preserve"> PAGE </w:instrText>
        </w:r>
        <w:r w:rsidRPr="00F43716">
          <w:rPr>
            <w:bCs/>
            <w:sz w:val="24"/>
            <w:szCs w:val="24"/>
          </w:rPr>
          <w:fldChar w:fldCharType="separate"/>
        </w:r>
        <w:r w:rsidR="00BA6950">
          <w:rPr>
            <w:bCs/>
            <w:noProof/>
          </w:rPr>
          <w:t>iv</w:t>
        </w:r>
        <w:r w:rsidRPr="00F43716">
          <w:rPr>
            <w:bCs/>
            <w:sz w:val="24"/>
            <w:szCs w:val="24"/>
          </w:rPr>
          <w:fldChar w:fldCharType="end"/>
        </w:r>
      </w:p>
    </w:sdtContent>
  </w:sdt>
  <w:p w14:paraId="3AC98CEB" w14:textId="77777777" w:rsidR="00126B90" w:rsidRDefault="00126B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916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6170B" w14:textId="77777777" w:rsidR="00126B90" w:rsidRPr="00F43716" w:rsidRDefault="00126B90">
        <w:pPr>
          <w:pStyle w:val="Footer"/>
          <w:jc w:val="right"/>
        </w:pPr>
        <w:r w:rsidRPr="00F43716">
          <w:fldChar w:fldCharType="begin"/>
        </w:r>
        <w:r w:rsidRPr="00F43716">
          <w:instrText xml:space="preserve"> PAGE   \* MERGEFORMAT </w:instrText>
        </w:r>
        <w:r w:rsidRPr="00F43716">
          <w:fldChar w:fldCharType="separate"/>
        </w:r>
        <w:r w:rsidR="00BA6950">
          <w:rPr>
            <w:noProof/>
          </w:rPr>
          <w:t>iii</w:t>
        </w:r>
        <w:r w:rsidRPr="00F43716">
          <w:rPr>
            <w:noProof/>
          </w:rPr>
          <w:fldChar w:fldCharType="end"/>
        </w:r>
      </w:p>
    </w:sdtContent>
  </w:sdt>
  <w:p w14:paraId="09CEA6C3" w14:textId="77777777" w:rsidR="002F6DEB" w:rsidRDefault="002F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2041" w14:textId="77777777" w:rsidR="00D75055" w:rsidRDefault="00D75055" w:rsidP="00DE0FB6">
      <w:pPr>
        <w:spacing w:after="0" w:line="240" w:lineRule="auto"/>
      </w:pPr>
      <w:r>
        <w:separator/>
      </w:r>
    </w:p>
  </w:footnote>
  <w:footnote w:type="continuationSeparator" w:id="0">
    <w:p w14:paraId="5E739128" w14:textId="77777777" w:rsidR="00D75055" w:rsidRDefault="00D75055" w:rsidP="00DE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D19D" w14:textId="77777777" w:rsidR="00840306" w:rsidRPr="00840306" w:rsidRDefault="00840306" w:rsidP="00840306">
    <w:pPr>
      <w:spacing w:after="0"/>
      <w:jc w:val="right"/>
      <w:rPr>
        <w:rFonts w:cs="Calibri"/>
        <w:szCs w:val="24"/>
      </w:rPr>
    </w:pPr>
    <w:r w:rsidRPr="00840306">
      <w:rPr>
        <w:rFonts w:cs="Calibri"/>
        <w:szCs w:val="24"/>
      </w:rPr>
      <w:t>IDEC/PEM/DF02</w:t>
    </w:r>
  </w:p>
  <w:p w14:paraId="4FD33A51" w14:textId="77777777" w:rsidR="00840306" w:rsidRDefault="00840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56CC" w14:textId="77777777" w:rsidR="00F43716" w:rsidRDefault="00DA0D9B">
    <w:pPr>
      <w:pStyle w:val="Header"/>
    </w:pP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61125" wp14:editId="46AC9BCC">
              <wp:simplePos x="0" y="0"/>
              <wp:positionH relativeFrom="column">
                <wp:posOffset>3657600</wp:posOffset>
              </wp:positionH>
              <wp:positionV relativeFrom="paragraph">
                <wp:posOffset>-199418</wp:posOffset>
              </wp:positionV>
              <wp:extent cx="2520950" cy="287655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0BC3E9" w14:textId="77777777" w:rsidR="00DA0D9B" w:rsidRPr="00840306" w:rsidRDefault="00DA0D9B" w:rsidP="00DA0D9B">
                          <w:pPr>
                            <w:spacing w:after="0"/>
                            <w:jc w:val="right"/>
                            <w:rPr>
                              <w:rFonts w:cs="Calibri"/>
                              <w:szCs w:val="24"/>
                            </w:rPr>
                          </w:pPr>
                          <w:r w:rsidRPr="00840306">
                            <w:rPr>
                              <w:rFonts w:cs="Calibri"/>
                              <w:szCs w:val="24"/>
                            </w:rPr>
                            <w:t>IDEC/PEM/DF02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611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in;margin-top:-15.7pt;width:198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" filled="f" stroked="f" strokeweight=".5pt">
              <v:textbox style="mso-fit-shape-to-text:t">
                <w:txbxContent>
                  <w:p w14:paraId="5C0BC3E9" w14:textId="77777777" w:rsidR="00DA0D9B" w:rsidRPr="00840306" w:rsidRDefault="00DA0D9B" w:rsidP="00DA0D9B">
                    <w:pPr>
                      <w:spacing w:after="0"/>
                      <w:jc w:val="right"/>
                      <w:rPr>
                        <w:rFonts w:cs="Calibri"/>
                        <w:szCs w:val="24"/>
                      </w:rPr>
                    </w:pPr>
                    <w:r w:rsidRPr="00840306">
                      <w:rPr>
                        <w:rFonts w:cs="Calibri"/>
                        <w:szCs w:val="24"/>
                      </w:rPr>
                      <w:t>IDEC/PEM/DF02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E2E3" w14:textId="77777777" w:rsidR="00840306" w:rsidRDefault="00840306">
    <w:pPr>
      <w:pStyle w:val="Header"/>
    </w:pP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1B567" wp14:editId="7BF91784">
              <wp:simplePos x="0" y="0"/>
              <wp:positionH relativeFrom="column">
                <wp:posOffset>6435970</wp:posOffset>
              </wp:positionH>
              <wp:positionV relativeFrom="paragraph">
                <wp:posOffset>-100916</wp:posOffset>
              </wp:positionV>
              <wp:extent cx="2520950" cy="287655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5B31F7B" w14:textId="77777777" w:rsidR="00840306" w:rsidRPr="00840306" w:rsidRDefault="00840306" w:rsidP="00DA0D9B">
                          <w:pPr>
                            <w:spacing w:after="0"/>
                            <w:jc w:val="right"/>
                            <w:rPr>
                              <w:rFonts w:cs="Calibri"/>
                              <w:szCs w:val="24"/>
                            </w:rPr>
                          </w:pPr>
                          <w:r w:rsidRPr="00840306">
                            <w:rPr>
                              <w:rFonts w:cs="Calibri"/>
                              <w:szCs w:val="24"/>
                            </w:rPr>
                            <w:t>IDEC/PEM/DF02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1B56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06.75pt;margin-top:-7.95pt;width:198.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" filled="f" stroked="f" strokeweight=".5pt">
              <v:textbox style="mso-fit-shape-to-text:t">
                <w:txbxContent>
                  <w:p w14:paraId="05B31F7B" w14:textId="77777777" w:rsidR="00840306" w:rsidRPr="00840306" w:rsidRDefault="00840306" w:rsidP="00DA0D9B">
                    <w:pPr>
                      <w:spacing w:after="0"/>
                      <w:jc w:val="right"/>
                      <w:rPr>
                        <w:rFonts w:cs="Calibri"/>
                        <w:szCs w:val="24"/>
                      </w:rPr>
                    </w:pPr>
                    <w:r w:rsidRPr="00840306">
                      <w:rPr>
                        <w:rFonts w:cs="Calibri"/>
                        <w:szCs w:val="24"/>
                      </w:rPr>
                      <w:t>IDEC/PEM/DF02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7B3"/>
    <w:multiLevelType w:val="multilevel"/>
    <w:tmpl w:val="717861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C18369F"/>
    <w:multiLevelType w:val="multilevel"/>
    <w:tmpl w:val="717861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264C09"/>
    <w:multiLevelType w:val="multilevel"/>
    <w:tmpl w:val="717861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AA52933"/>
    <w:multiLevelType w:val="multilevel"/>
    <w:tmpl w:val="717861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6F47888"/>
    <w:multiLevelType w:val="multilevel"/>
    <w:tmpl w:val="AA922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CD4C7C"/>
    <w:multiLevelType w:val="multilevel"/>
    <w:tmpl w:val="DA56A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311389A"/>
    <w:multiLevelType w:val="multilevel"/>
    <w:tmpl w:val="5C62A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102E83"/>
    <w:multiLevelType w:val="hybridMultilevel"/>
    <w:tmpl w:val="B4EC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0F7A"/>
    <w:multiLevelType w:val="multilevel"/>
    <w:tmpl w:val="BBF2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F2A0A"/>
    <w:multiLevelType w:val="multilevel"/>
    <w:tmpl w:val="717861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70F0FF8"/>
    <w:multiLevelType w:val="hybridMultilevel"/>
    <w:tmpl w:val="CC822532"/>
    <w:lvl w:ilvl="0" w:tplc="B66E32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3C7E39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4A058F"/>
    <w:multiLevelType w:val="hybridMultilevel"/>
    <w:tmpl w:val="BFAE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277FB"/>
    <w:multiLevelType w:val="hybridMultilevel"/>
    <w:tmpl w:val="B4EC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1302">
    <w:abstractNumId w:val="11"/>
  </w:num>
  <w:num w:numId="2" w16cid:durableId="1715932589">
    <w:abstractNumId w:val="0"/>
  </w:num>
  <w:num w:numId="3" w16cid:durableId="700394970">
    <w:abstractNumId w:val="4"/>
  </w:num>
  <w:num w:numId="4" w16cid:durableId="425539365">
    <w:abstractNumId w:val="5"/>
  </w:num>
  <w:num w:numId="5" w16cid:durableId="615798989">
    <w:abstractNumId w:val="10"/>
  </w:num>
  <w:num w:numId="6" w16cid:durableId="155340337">
    <w:abstractNumId w:val="6"/>
  </w:num>
  <w:num w:numId="7" w16cid:durableId="541331585">
    <w:abstractNumId w:val="13"/>
  </w:num>
  <w:num w:numId="8" w16cid:durableId="138113013">
    <w:abstractNumId w:val="12"/>
  </w:num>
  <w:num w:numId="9" w16cid:durableId="556206378">
    <w:abstractNumId w:val="7"/>
  </w:num>
  <w:num w:numId="10" w16cid:durableId="1396389774">
    <w:abstractNumId w:val="2"/>
  </w:num>
  <w:num w:numId="11" w16cid:durableId="715618794">
    <w:abstractNumId w:val="9"/>
  </w:num>
  <w:num w:numId="12" w16cid:durableId="1906254351">
    <w:abstractNumId w:val="3"/>
  </w:num>
  <w:num w:numId="13" w16cid:durableId="1083261422">
    <w:abstractNumId w:val="1"/>
  </w:num>
  <w:num w:numId="14" w16cid:durableId="20564696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FB6"/>
    <w:rsid w:val="00084C93"/>
    <w:rsid w:val="00126B90"/>
    <w:rsid w:val="001625D6"/>
    <w:rsid w:val="002F6DEB"/>
    <w:rsid w:val="003769CA"/>
    <w:rsid w:val="003874C2"/>
    <w:rsid w:val="003A426A"/>
    <w:rsid w:val="003B6309"/>
    <w:rsid w:val="003F72F8"/>
    <w:rsid w:val="00423325"/>
    <w:rsid w:val="00452EA0"/>
    <w:rsid w:val="004D2DE2"/>
    <w:rsid w:val="00537E95"/>
    <w:rsid w:val="0055139B"/>
    <w:rsid w:val="00587A33"/>
    <w:rsid w:val="005900BA"/>
    <w:rsid w:val="00612B80"/>
    <w:rsid w:val="0061690D"/>
    <w:rsid w:val="00637DE4"/>
    <w:rsid w:val="006E5F32"/>
    <w:rsid w:val="006F26A7"/>
    <w:rsid w:val="007948C1"/>
    <w:rsid w:val="007A6C26"/>
    <w:rsid w:val="007C0F51"/>
    <w:rsid w:val="008203BF"/>
    <w:rsid w:val="00840306"/>
    <w:rsid w:val="0092039C"/>
    <w:rsid w:val="00A15201"/>
    <w:rsid w:val="00A23506"/>
    <w:rsid w:val="00A35A62"/>
    <w:rsid w:val="00AA060B"/>
    <w:rsid w:val="00B13EB7"/>
    <w:rsid w:val="00B64367"/>
    <w:rsid w:val="00B918ED"/>
    <w:rsid w:val="00BA6950"/>
    <w:rsid w:val="00BF28EF"/>
    <w:rsid w:val="00BF60F5"/>
    <w:rsid w:val="00C67BCE"/>
    <w:rsid w:val="00CA4E7B"/>
    <w:rsid w:val="00CC1517"/>
    <w:rsid w:val="00CC47FB"/>
    <w:rsid w:val="00D378D3"/>
    <w:rsid w:val="00D75055"/>
    <w:rsid w:val="00D94146"/>
    <w:rsid w:val="00DA0D9B"/>
    <w:rsid w:val="00DE0FB6"/>
    <w:rsid w:val="00DE6B2E"/>
    <w:rsid w:val="00E340DE"/>
    <w:rsid w:val="00E4250F"/>
    <w:rsid w:val="00F37E3F"/>
    <w:rsid w:val="00F43716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2EAB6"/>
  <w15:docId w15:val="{7D84CFAE-ACF8-4CF8-BFD4-6CB99B82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B2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0F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0FB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B6"/>
  </w:style>
  <w:style w:type="paragraph" w:styleId="Footer">
    <w:name w:val="footer"/>
    <w:basedOn w:val="Normal"/>
    <w:link w:val="FooterChar"/>
    <w:uiPriority w:val="99"/>
    <w:unhideWhenUsed/>
    <w:rsid w:val="00DE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B6"/>
  </w:style>
  <w:style w:type="character" w:customStyle="1" w:styleId="Heading2Char">
    <w:name w:val="Heading 2 Char"/>
    <w:basedOn w:val="DefaultParagraphFont"/>
    <w:link w:val="Heading2"/>
    <w:uiPriority w:val="9"/>
    <w:rsid w:val="00DE6B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E6B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F6D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rsid w:val="002F6DEB"/>
    <w:pPr>
      <w:spacing w:before="100" w:beforeAutospacing="1" w:after="115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0D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340DE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34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LAILAWATI BINTI IDRIS</cp:lastModifiedBy>
  <cp:revision>4</cp:revision>
  <dcterms:created xsi:type="dcterms:W3CDTF">2023-09-04T16:46:00Z</dcterms:created>
  <dcterms:modified xsi:type="dcterms:W3CDTF">2023-10-03T08:07:00Z</dcterms:modified>
</cp:coreProperties>
</file>